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E8E0" w14:textId="77777777" w:rsidR="007F5ACD" w:rsidRDefault="007F5ACD">
      <w:pPr>
        <w:rPr>
          <w:b/>
        </w:rPr>
      </w:pPr>
      <w:r w:rsidRPr="00D60AB4">
        <w:rPr>
          <w:b/>
        </w:rPr>
        <w:t>Individual Professional Development Plan</w:t>
      </w:r>
      <w:r>
        <w:rPr>
          <w:b/>
        </w:rPr>
        <w:t xml:space="preserve"> – (insert your name here)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F5ACD" w14:paraId="0A4C6154" w14:textId="77777777" w:rsidTr="007F5ACD">
        <w:tc>
          <w:tcPr>
            <w:tcW w:w="4392" w:type="dxa"/>
          </w:tcPr>
          <w:p w14:paraId="5B25C160" w14:textId="77777777" w:rsidR="007F5ACD" w:rsidRDefault="007F5ACD" w:rsidP="007F5ACD">
            <w:pPr>
              <w:jc w:val="center"/>
              <w:rPr>
                <w:b/>
              </w:rPr>
            </w:pPr>
          </w:p>
          <w:p w14:paraId="52785E35" w14:textId="77777777" w:rsidR="007F5ACD" w:rsidRDefault="007F5ACD" w:rsidP="007F5ACD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  <w:p w14:paraId="6EC30B64" w14:textId="77777777" w:rsidR="007F5ACD" w:rsidRDefault="007F5ACD" w:rsidP="007F5ACD">
            <w:pPr>
              <w:jc w:val="center"/>
              <w:rPr>
                <w:b/>
              </w:rPr>
            </w:pPr>
          </w:p>
          <w:p w14:paraId="4B98E9FF" w14:textId="77777777" w:rsidR="007F5ACD" w:rsidRDefault="007F5ACD" w:rsidP="007F5ACD">
            <w:pPr>
              <w:jc w:val="center"/>
            </w:pPr>
          </w:p>
        </w:tc>
        <w:tc>
          <w:tcPr>
            <w:tcW w:w="4392" w:type="dxa"/>
          </w:tcPr>
          <w:p w14:paraId="4455C06A" w14:textId="77777777" w:rsidR="007F5ACD" w:rsidRDefault="007F5ACD" w:rsidP="007F5ACD">
            <w:pPr>
              <w:jc w:val="center"/>
              <w:rPr>
                <w:b/>
              </w:rPr>
            </w:pPr>
          </w:p>
          <w:p w14:paraId="28C3881D" w14:textId="77777777" w:rsidR="007F5ACD" w:rsidRDefault="007F5ACD" w:rsidP="007F5ACD">
            <w:pPr>
              <w:jc w:val="center"/>
            </w:pPr>
            <w:r>
              <w:rPr>
                <w:b/>
              </w:rPr>
              <w:t>Knowledge and Skills</w:t>
            </w:r>
          </w:p>
        </w:tc>
        <w:tc>
          <w:tcPr>
            <w:tcW w:w="4392" w:type="dxa"/>
          </w:tcPr>
          <w:p w14:paraId="70497FB2" w14:textId="77777777" w:rsidR="007F5ACD" w:rsidRDefault="007F5ACD" w:rsidP="007F5ACD">
            <w:pPr>
              <w:jc w:val="center"/>
              <w:rPr>
                <w:b/>
              </w:rPr>
            </w:pPr>
          </w:p>
          <w:p w14:paraId="4EB4D496" w14:textId="77777777" w:rsidR="007F5ACD" w:rsidRDefault="007F5ACD" w:rsidP="007F5ACD">
            <w:pPr>
              <w:jc w:val="center"/>
            </w:pPr>
            <w:r>
              <w:rPr>
                <w:b/>
              </w:rPr>
              <w:t>Activities and Experiences</w:t>
            </w:r>
          </w:p>
        </w:tc>
      </w:tr>
      <w:tr w:rsidR="007F5ACD" w14:paraId="3EAEC19F" w14:textId="77777777" w:rsidTr="007F5ACD">
        <w:tc>
          <w:tcPr>
            <w:tcW w:w="4392" w:type="dxa"/>
          </w:tcPr>
          <w:p w14:paraId="2F3E7708" w14:textId="77777777" w:rsidR="007F5ACD" w:rsidRDefault="007F5ACD">
            <w:r>
              <w:t>Long-term</w:t>
            </w:r>
          </w:p>
          <w:p w14:paraId="0A694B7F" w14:textId="3226C216" w:rsidR="007F5ACD" w:rsidRDefault="007F5ACD">
            <w:r>
              <w:t xml:space="preserve">1. </w:t>
            </w:r>
            <w:r w:rsidR="0024598E">
              <w:t xml:space="preserve">Get a </w:t>
            </w:r>
            <w:proofErr w:type="gramStart"/>
            <w:r w:rsidR="0024598E">
              <w:t>Master’s Degree</w:t>
            </w:r>
            <w:proofErr w:type="gramEnd"/>
            <w:r w:rsidR="0024598E">
              <w:t xml:space="preserve"> in Wildlife Biology</w:t>
            </w:r>
          </w:p>
          <w:p w14:paraId="0481F599" w14:textId="4CFAD1D2" w:rsidR="007F5ACD" w:rsidRDefault="007F5ACD">
            <w:r>
              <w:t xml:space="preserve">2. </w:t>
            </w:r>
            <w:r w:rsidR="0024598E">
              <w:t>Become a wildlife biologist</w:t>
            </w:r>
          </w:p>
          <w:p w14:paraId="08B79360" w14:textId="77777777" w:rsidR="007F5ACD" w:rsidRDefault="007F5ACD">
            <w:r>
              <w:t xml:space="preserve">3. </w:t>
            </w:r>
          </w:p>
          <w:p w14:paraId="059D8479" w14:textId="77777777" w:rsidR="007F5ACD" w:rsidRDefault="007F5ACD"/>
        </w:tc>
        <w:tc>
          <w:tcPr>
            <w:tcW w:w="4392" w:type="dxa"/>
          </w:tcPr>
          <w:p w14:paraId="1FE76EAD" w14:textId="531DD86F" w:rsidR="007F5ACD" w:rsidRDefault="00B743A5">
            <w:r>
              <w:t>Critical thinking skills</w:t>
            </w:r>
          </w:p>
          <w:p w14:paraId="4B50BBD0" w14:textId="77777777" w:rsidR="00B743A5" w:rsidRDefault="00B743A5">
            <w:r>
              <w:t>Problem solving skills</w:t>
            </w:r>
          </w:p>
          <w:p w14:paraId="06EFCB16" w14:textId="42C36D50" w:rsidR="00B743A5" w:rsidRDefault="00B743A5">
            <w:r>
              <w:t>Communication skills</w:t>
            </w:r>
          </w:p>
        </w:tc>
        <w:tc>
          <w:tcPr>
            <w:tcW w:w="4392" w:type="dxa"/>
          </w:tcPr>
          <w:p w14:paraId="42880F69" w14:textId="77777777" w:rsidR="007F5ACD" w:rsidRDefault="00B743A5">
            <w:r>
              <w:t xml:space="preserve">I will develop my critical thinking and </w:t>
            </w:r>
            <w:proofErr w:type="gramStart"/>
            <w:r>
              <w:t>problem solving</w:t>
            </w:r>
            <w:proofErr w:type="gramEnd"/>
            <w:r>
              <w:t xml:space="preserve"> skills at Longwood University.</w:t>
            </w:r>
          </w:p>
          <w:p w14:paraId="384EB627" w14:textId="4C1D4A17" w:rsidR="00B743A5" w:rsidRDefault="00B743A5">
            <w:r>
              <w:t xml:space="preserve">I will practice my communication skills </w:t>
            </w:r>
            <w:r>
              <w:t>(oral presentations, written assignments, etc.)</w:t>
            </w:r>
          </w:p>
        </w:tc>
      </w:tr>
      <w:tr w:rsidR="007F5ACD" w14:paraId="2282EC80" w14:textId="77777777" w:rsidTr="007F5ACD">
        <w:tc>
          <w:tcPr>
            <w:tcW w:w="4392" w:type="dxa"/>
          </w:tcPr>
          <w:p w14:paraId="5146C73A" w14:textId="77777777" w:rsidR="007F5ACD" w:rsidRDefault="007F5ACD">
            <w:r>
              <w:t>Intermediate-term</w:t>
            </w:r>
          </w:p>
          <w:p w14:paraId="2355ED70" w14:textId="772971D4" w:rsidR="007F5ACD" w:rsidRDefault="007F5ACD">
            <w:r>
              <w:t xml:space="preserve">1. </w:t>
            </w:r>
            <w:r w:rsidR="0024598E">
              <w:t>Graduate with a good GPA</w:t>
            </w:r>
          </w:p>
          <w:p w14:paraId="3282B4B6" w14:textId="187A0BE5" w:rsidR="007F5ACD" w:rsidRDefault="007F5ACD">
            <w:r>
              <w:t xml:space="preserve">2. </w:t>
            </w:r>
            <w:r w:rsidR="0024598E">
              <w:t>Be in leadership roles in Epsilon Eta and HLA</w:t>
            </w:r>
          </w:p>
          <w:p w14:paraId="5B5B677B" w14:textId="77777777" w:rsidR="007F5ACD" w:rsidRDefault="007F5ACD">
            <w:r>
              <w:t>3.</w:t>
            </w:r>
          </w:p>
          <w:p w14:paraId="5C9DD0D1" w14:textId="77777777" w:rsidR="007F5ACD" w:rsidRDefault="007F5ACD"/>
        </w:tc>
        <w:tc>
          <w:tcPr>
            <w:tcW w:w="4392" w:type="dxa"/>
          </w:tcPr>
          <w:p w14:paraId="080847A0" w14:textId="77777777" w:rsidR="007F5ACD" w:rsidRDefault="0024598E">
            <w:r>
              <w:t>Leadership skills</w:t>
            </w:r>
          </w:p>
          <w:p w14:paraId="3CFFF844" w14:textId="77777777" w:rsidR="0024598E" w:rsidRDefault="0024598E">
            <w:r>
              <w:t>Time management skills</w:t>
            </w:r>
          </w:p>
          <w:p w14:paraId="2D60DAC9" w14:textId="4B8FBF27" w:rsidR="0024598E" w:rsidRDefault="0024598E">
            <w:r>
              <w:t>Communication skills</w:t>
            </w:r>
          </w:p>
        </w:tc>
        <w:tc>
          <w:tcPr>
            <w:tcW w:w="4392" w:type="dxa"/>
          </w:tcPr>
          <w:p w14:paraId="77B62A55" w14:textId="2187EC43" w:rsidR="007F5ACD" w:rsidRDefault="00B743A5">
            <w:r>
              <w:t>I will be in volved in and run for positions in Epsilon Eta and HLA.</w:t>
            </w:r>
          </w:p>
        </w:tc>
      </w:tr>
      <w:tr w:rsidR="007F5ACD" w14:paraId="024B6196" w14:textId="77777777" w:rsidTr="007F5ACD">
        <w:tc>
          <w:tcPr>
            <w:tcW w:w="4392" w:type="dxa"/>
          </w:tcPr>
          <w:p w14:paraId="13B7BA74" w14:textId="77777777" w:rsidR="007F5ACD" w:rsidRDefault="007F5ACD">
            <w:r>
              <w:t>Short-term</w:t>
            </w:r>
          </w:p>
          <w:p w14:paraId="0A78A05A" w14:textId="6322AE73" w:rsidR="007F5ACD" w:rsidRDefault="007F5ACD">
            <w:r>
              <w:t>1.</w:t>
            </w:r>
            <w:r w:rsidR="0024598E">
              <w:t xml:space="preserve"> Get straight </w:t>
            </w:r>
            <w:proofErr w:type="gramStart"/>
            <w:r w:rsidR="0024598E">
              <w:t>A’s</w:t>
            </w:r>
            <w:proofErr w:type="gramEnd"/>
            <w:r w:rsidR="0024598E">
              <w:t xml:space="preserve"> in my classes</w:t>
            </w:r>
          </w:p>
          <w:p w14:paraId="50AC569D" w14:textId="3566714F" w:rsidR="007F5ACD" w:rsidRDefault="007F5ACD">
            <w:r>
              <w:t xml:space="preserve">2. </w:t>
            </w:r>
            <w:r w:rsidR="0024598E">
              <w:t>Go to the gym regularly</w:t>
            </w:r>
          </w:p>
          <w:p w14:paraId="7E83AE88" w14:textId="77777777" w:rsidR="007F5ACD" w:rsidRDefault="007F5ACD">
            <w:r>
              <w:t xml:space="preserve">3. </w:t>
            </w:r>
          </w:p>
          <w:p w14:paraId="1CCB8E05" w14:textId="77777777" w:rsidR="007F5ACD" w:rsidRDefault="007F5ACD"/>
        </w:tc>
        <w:tc>
          <w:tcPr>
            <w:tcW w:w="4392" w:type="dxa"/>
          </w:tcPr>
          <w:p w14:paraId="2EAA824D" w14:textId="77777777" w:rsidR="007F5ACD" w:rsidRDefault="0024598E">
            <w:r>
              <w:t>Time management skills</w:t>
            </w:r>
          </w:p>
          <w:p w14:paraId="48141DF9" w14:textId="6E9410F2" w:rsidR="0024598E" w:rsidRDefault="0024598E">
            <w:r>
              <w:t>Discipline</w:t>
            </w:r>
          </w:p>
        </w:tc>
        <w:tc>
          <w:tcPr>
            <w:tcW w:w="4392" w:type="dxa"/>
          </w:tcPr>
          <w:p w14:paraId="46CEB039" w14:textId="1609B827" w:rsidR="007F5ACD" w:rsidRDefault="00B743A5">
            <w:r>
              <w:t xml:space="preserve">I will create a schedule and to-do lists </w:t>
            </w:r>
            <w:proofErr w:type="gramStart"/>
            <w:r>
              <w:t>in order to</w:t>
            </w:r>
            <w:proofErr w:type="gramEnd"/>
            <w:r>
              <w:t xml:space="preserve"> complete my work on time.</w:t>
            </w:r>
          </w:p>
        </w:tc>
      </w:tr>
    </w:tbl>
    <w:p w14:paraId="20EB7A08" w14:textId="77777777" w:rsidR="007F5ACD" w:rsidRDefault="007F5ACD"/>
    <w:p w14:paraId="04B543C7" w14:textId="77777777" w:rsidR="000F1E69" w:rsidRDefault="000F1E69">
      <w:r>
        <w:t>Support People and Their Roles:</w:t>
      </w:r>
    </w:p>
    <w:p w14:paraId="34BA86EE" w14:textId="77777777" w:rsidR="00B743A5" w:rsidRDefault="00B743A5" w:rsidP="00B743A5">
      <w:r>
        <w:t>My professors can help me when I need help with my assignments.</w:t>
      </w:r>
    </w:p>
    <w:p w14:paraId="72D72449" w14:textId="77777777" w:rsidR="00B743A5" w:rsidRDefault="00B743A5" w:rsidP="00B743A5">
      <w:r>
        <w:t xml:space="preserve">The executive members of my organizations can help me when I </w:t>
      </w:r>
      <w:proofErr w:type="gramStart"/>
      <w:r>
        <w:t>don’t</w:t>
      </w:r>
      <w:proofErr w:type="gramEnd"/>
      <w:r>
        <w:t xml:space="preserve"> know how to do something in the organization.</w:t>
      </w:r>
    </w:p>
    <w:p w14:paraId="4B1D837F" w14:textId="77777777" w:rsidR="000F1E69" w:rsidRDefault="000F1E69"/>
    <w:p w14:paraId="464A80C5" w14:textId="77777777" w:rsidR="000F1E69" w:rsidRDefault="000F1E69">
      <w:r>
        <w:t>Contingency Plan:</w:t>
      </w:r>
    </w:p>
    <w:p w14:paraId="333AD30B" w14:textId="14FE0989" w:rsidR="000F1E69" w:rsidRDefault="0067362A">
      <w:r>
        <w:lastRenderedPageBreak/>
        <w:t>I may have schedule conflicts when registering for courses. I will plan on create backup schedules in case that my main schedule does not work.</w:t>
      </w:r>
    </w:p>
    <w:p w14:paraId="6BBAC4EC" w14:textId="134B06ED" w:rsidR="0067362A" w:rsidRDefault="0067362A">
      <w:r>
        <w:t xml:space="preserve">There will be instances where I </w:t>
      </w:r>
      <w:proofErr w:type="gramStart"/>
      <w:r>
        <w:t>don’t</w:t>
      </w:r>
      <w:proofErr w:type="gramEnd"/>
      <w:r>
        <w:t xml:space="preserve"> have enough time to focus on all of my short-term goals. In those instances, I will prioritize my academics.</w:t>
      </w:r>
    </w:p>
    <w:sectPr w:rsidR="0067362A" w:rsidSect="007F5A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CD"/>
    <w:rsid w:val="000D5E02"/>
    <w:rsid w:val="000F1E69"/>
    <w:rsid w:val="0024598E"/>
    <w:rsid w:val="002629F1"/>
    <w:rsid w:val="00496561"/>
    <w:rsid w:val="0067362A"/>
    <w:rsid w:val="007D1111"/>
    <w:rsid w:val="007F5ACD"/>
    <w:rsid w:val="00890F0E"/>
    <w:rsid w:val="00B441C3"/>
    <w:rsid w:val="00B743A5"/>
    <w:rsid w:val="00C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7D93"/>
  <w15:chartTrackingRefBased/>
  <w15:docId w15:val="{B705F24B-7235-4531-B530-BDF956E8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Miguel Diaz-Montealegre</cp:lastModifiedBy>
  <cp:revision>3</cp:revision>
  <dcterms:created xsi:type="dcterms:W3CDTF">2017-07-13T18:07:00Z</dcterms:created>
  <dcterms:modified xsi:type="dcterms:W3CDTF">2021-03-19T15:16:00Z</dcterms:modified>
</cp:coreProperties>
</file>