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A1CC" w14:textId="77777777" w:rsidR="00FE1C47" w:rsidRDefault="00FE1C47" w:rsidP="002327B2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705C86" w14:textId="77777777" w:rsidR="00FE1C47" w:rsidRDefault="00FE1C47" w:rsidP="002327B2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1A19D3" w14:textId="77777777" w:rsidR="00FE1C47" w:rsidRDefault="00FE1C47" w:rsidP="002327B2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B769BF" w14:textId="77777777" w:rsidR="00FE1C47" w:rsidRDefault="00FE1C47" w:rsidP="002327B2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18EEF4" w14:textId="77777777" w:rsidR="00FE1C47" w:rsidRDefault="00FE1C47" w:rsidP="002327B2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2C9900" w14:textId="77777777" w:rsidR="00FE1C47" w:rsidRDefault="00FE1C47" w:rsidP="002327B2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407D31" w14:textId="77777777" w:rsidR="00FE1C47" w:rsidRDefault="00FE1C47" w:rsidP="002327B2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C0A1DB" w14:textId="77777777" w:rsidR="00FE1C47" w:rsidRDefault="00FE1C47" w:rsidP="002327B2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05B02C" w14:textId="77777777" w:rsidR="00FE1C47" w:rsidRDefault="00FE1C47" w:rsidP="002327B2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883BA8" w14:textId="5424CBF0" w:rsidR="00FE1C47" w:rsidRDefault="008F3431" w:rsidP="002327B2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Self-Care Plan</w:t>
      </w:r>
    </w:p>
    <w:p w14:paraId="58659E55" w14:textId="77777777" w:rsidR="00FE1C47" w:rsidRPr="0081789B" w:rsidRDefault="00FE1C47" w:rsidP="002327B2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77F7EC" w14:textId="77777777" w:rsidR="00FE1C47" w:rsidRPr="00DC20AE" w:rsidRDefault="00FE1C47" w:rsidP="002327B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0AE">
        <w:rPr>
          <w:rFonts w:ascii="Times New Roman" w:hAnsi="Times New Roman" w:cs="Times New Roman"/>
          <w:sz w:val="24"/>
          <w:szCs w:val="24"/>
        </w:rPr>
        <w:t>Christian Finkbeiner</w:t>
      </w:r>
    </w:p>
    <w:p w14:paraId="0E6EF8CC" w14:textId="77777777" w:rsidR="00FE1C47" w:rsidRPr="00DC20AE" w:rsidRDefault="00FE1C47" w:rsidP="002327B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0AE">
        <w:rPr>
          <w:rFonts w:ascii="Times New Roman" w:hAnsi="Times New Roman" w:cs="Times New Roman"/>
          <w:sz w:val="24"/>
          <w:szCs w:val="24"/>
        </w:rPr>
        <w:t>Longwood University</w:t>
      </w:r>
    </w:p>
    <w:p w14:paraId="524B5857" w14:textId="77777777" w:rsidR="00FE1C47" w:rsidRPr="00DC20AE" w:rsidRDefault="00FE1C47" w:rsidP="002327B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0AE">
        <w:rPr>
          <w:rFonts w:ascii="Times New Roman" w:hAnsi="Times New Roman" w:cs="Times New Roman"/>
          <w:sz w:val="24"/>
          <w:szCs w:val="24"/>
        </w:rPr>
        <w:t>Department of Education and Counseling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C20AE">
        <w:rPr>
          <w:rFonts w:ascii="Times New Roman" w:hAnsi="Times New Roman" w:cs="Times New Roman"/>
          <w:sz w:val="24"/>
          <w:szCs w:val="24"/>
        </w:rPr>
        <w:t>Counselor Education Program</w:t>
      </w:r>
    </w:p>
    <w:p w14:paraId="2F88DE38" w14:textId="77777777" w:rsidR="00FE1C47" w:rsidRPr="00DC20AE" w:rsidRDefault="00FE1C47" w:rsidP="002327B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0AE">
        <w:rPr>
          <w:rFonts w:ascii="Times New Roman" w:hAnsi="Times New Roman" w:cs="Times New Roman"/>
          <w:sz w:val="24"/>
          <w:szCs w:val="24"/>
        </w:rPr>
        <w:t>COUN 503</w:t>
      </w:r>
    </w:p>
    <w:p w14:paraId="30C1D14D" w14:textId="77777777" w:rsidR="00FE1C47" w:rsidRPr="00DC20AE" w:rsidRDefault="00FE1C47" w:rsidP="002327B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0AE">
        <w:rPr>
          <w:rFonts w:ascii="Times New Roman" w:hAnsi="Times New Roman" w:cs="Times New Roman"/>
          <w:sz w:val="24"/>
          <w:szCs w:val="24"/>
        </w:rPr>
        <w:t>Dr. Justin Jordan</w:t>
      </w:r>
    </w:p>
    <w:p w14:paraId="03C43F2B" w14:textId="78FEE373" w:rsidR="008F3431" w:rsidRDefault="00FE1C47" w:rsidP="002327B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</w:t>
      </w:r>
      <w:r w:rsidRPr="00DC20AE">
        <w:rPr>
          <w:rFonts w:ascii="Times New Roman" w:hAnsi="Times New Roman" w:cs="Times New Roman"/>
          <w:sz w:val="24"/>
          <w:szCs w:val="24"/>
        </w:rPr>
        <w:t>ember 1, 2022</w:t>
      </w:r>
    </w:p>
    <w:p w14:paraId="6568A9FC" w14:textId="77777777" w:rsidR="008F3431" w:rsidRDefault="008F3431" w:rsidP="002327B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BCB801E" w14:textId="6992485E" w:rsidR="00271E26" w:rsidRDefault="008F3431" w:rsidP="002327B2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Self-Care</w:t>
      </w:r>
      <w:r w:rsidR="002327B2">
        <w:rPr>
          <w:rFonts w:ascii="Times New Roman" w:hAnsi="Times New Roman" w:cs="Times New Roman"/>
          <w:b/>
          <w:bCs/>
          <w:sz w:val="24"/>
          <w:szCs w:val="24"/>
        </w:rPr>
        <w:t xml:space="preserve"> Plan</w:t>
      </w:r>
    </w:p>
    <w:p w14:paraId="11F66C20" w14:textId="231A14C7" w:rsidR="002327B2" w:rsidRDefault="008F7F31" w:rsidP="008F7F3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B415C">
        <w:rPr>
          <w:rFonts w:ascii="Times New Roman" w:hAnsi="Times New Roman" w:cs="Times New Roman"/>
          <w:b/>
          <w:bCs/>
          <w:sz w:val="24"/>
          <w:szCs w:val="24"/>
        </w:rPr>
        <w:t>Stick to my diet.</w:t>
      </w:r>
      <w:r>
        <w:rPr>
          <w:rFonts w:ascii="Times New Roman" w:hAnsi="Times New Roman" w:cs="Times New Roman"/>
          <w:sz w:val="24"/>
          <w:szCs w:val="24"/>
        </w:rPr>
        <w:br/>
        <w:t xml:space="preserve">I have type 2 diabetes and </w:t>
      </w:r>
      <w:r w:rsidR="000905DA">
        <w:rPr>
          <w:rFonts w:ascii="Times New Roman" w:hAnsi="Times New Roman" w:cs="Times New Roman"/>
          <w:sz w:val="24"/>
          <w:szCs w:val="24"/>
        </w:rPr>
        <w:t xml:space="preserve">have significantly decreased my intake of “bad” carbohydrates </w:t>
      </w:r>
      <w:r w:rsidR="00D22057">
        <w:rPr>
          <w:rFonts w:ascii="Times New Roman" w:hAnsi="Times New Roman" w:cs="Times New Roman"/>
          <w:sz w:val="24"/>
          <w:szCs w:val="24"/>
        </w:rPr>
        <w:t>in the last six weeks. I need t</w:t>
      </w:r>
      <w:r w:rsidR="006E5CD9">
        <w:rPr>
          <w:rFonts w:ascii="Times New Roman" w:hAnsi="Times New Roman" w:cs="Times New Roman"/>
          <w:sz w:val="24"/>
          <w:szCs w:val="24"/>
        </w:rPr>
        <w:t>o stick to</w:t>
      </w:r>
      <w:r w:rsidR="00C221A2">
        <w:rPr>
          <w:rFonts w:ascii="Times New Roman" w:hAnsi="Times New Roman" w:cs="Times New Roman"/>
          <w:sz w:val="24"/>
          <w:szCs w:val="24"/>
        </w:rPr>
        <w:t xml:space="preserve"> it.</w:t>
      </w:r>
    </w:p>
    <w:p w14:paraId="0824DEE3" w14:textId="57E2A595" w:rsidR="00C221A2" w:rsidRDefault="00C221A2" w:rsidP="008F7F3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B415C">
        <w:rPr>
          <w:rFonts w:ascii="Times New Roman" w:hAnsi="Times New Roman" w:cs="Times New Roman"/>
          <w:b/>
          <w:bCs/>
          <w:sz w:val="24"/>
          <w:szCs w:val="24"/>
        </w:rPr>
        <w:t>Get enough sleep.</w:t>
      </w:r>
      <w:r>
        <w:rPr>
          <w:rFonts w:ascii="Times New Roman" w:hAnsi="Times New Roman" w:cs="Times New Roman"/>
          <w:sz w:val="24"/>
          <w:szCs w:val="24"/>
        </w:rPr>
        <w:br/>
        <w:t>I don’t function properly without enough sleep</w:t>
      </w:r>
      <w:r w:rsidR="003C2E93">
        <w:rPr>
          <w:rFonts w:ascii="Times New Roman" w:hAnsi="Times New Roman" w:cs="Times New Roman"/>
          <w:sz w:val="24"/>
          <w:szCs w:val="24"/>
        </w:rPr>
        <w:t>. I will make sure to get at least eight hours per night.</w:t>
      </w:r>
    </w:p>
    <w:p w14:paraId="06A2F58C" w14:textId="2E58CF2B" w:rsidR="00BC0BB4" w:rsidRDefault="00BC0BB4" w:rsidP="00BC0BB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B415C">
        <w:rPr>
          <w:rFonts w:ascii="Times New Roman" w:hAnsi="Times New Roman" w:cs="Times New Roman"/>
          <w:b/>
          <w:bCs/>
          <w:sz w:val="24"/>
          <w:szCs w:val="24"/>
        </w:rPr>
        <w:t xml:space="preserve">Attend </w:t>
      </w:r>
      <w:r w:rsidR="00DE2164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595731">
        <w:rPr>
          <w:rFonts w:ascii="Times New Roman" w:hAnsi="Times New Roman" w:cs="Times New Roman"/>
          <w:b/>
          <w:bCs/>
          <w:sz w:val="24"/>
          <w:szCs w:val="24"/>
        </w:rPr>
        <w:t>-s</w:t>
      </w:r>
      <w:r w:rsidRPr="00BB415C">
        <w:rPr>
          <w:rFonts w:ascii="Times New Roman" w:hAnsi="Times New Roman" w:cs="Times New Roman"/>
          <w:b/>
          <w:bCs/>
          <w:sz w:val="24"/>
          <w:szCs w:val="24"/>
        </w:rPr>
        <w:t>tep meetings regularly.</w:t>
      </w:r>
      <w:r>
        <w:rPr>
          <w:rFonts w:ascii="Times New Roman" w:hAnsi="Times New Roman" w:cs="Times New Roman"/>
          <w:sz w:val="24"/>
          <w:szCs w:val="24"/>
        </w:rPr>
        <w:br/>
        <w:t>I am a person in long-term recovery from substance use disorder</w:t>
      </w:r>
      <w:r w:rsidR="00081436">
        <w:rPr>
          <w:rFonts w:ascii="Times New Roman" w:hAnsi="Times New Roman" w:cs="Times New Roman"/>
          <w:sz w:val="24"/>
          <w:szCs w:val="24"/>
        </w:rPr>
        <w:t xml:space="preserve"> and attending at least one meeting each week is something I consider mandatory</w:t>
      </w:r>
      <w:r w:rsidR="004F6042">
        <w:rPr>
          <w:rFonts w:ascii="Times New Roman" w:hAnsi="Times New Roman" w:cs="Times New Roman"/>
          <w:sz w:val="24"/>
          <w:szCs w:val="24"/>
        </w:rPr>
        <w:t>. I will strive to attend more than one per week whenever I can.</w:t>
      </w:r>
    </w:p>
    <w:p w14:paraId="79C02A00" w14:textId="7D93C871" w:rsidR="004F6042" w:rsidRDefault="004F6042" w:rsidP="004F604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B415C">
        <w:rPr>
          <w:rFonts w:ascii="Times New Roman" w:hAnsi="Times New Roman" w:cs="Times New Roman"/>
          <w:b/>
          <w:bCs/>
          <w:sz w:val="24"/>
          <w:szCs w:val="24"/>
        </w:rPr>
        <w:t>Exercise.</w:t>
      </w:r>
      <w:r>
        <w:rPr>
          <w:rFonts w:ascii="Times New Roman" w:hAnsi="Times New Roman" w:cs="Times New Roman"/>
          <w:sz w:val="24"/>
          <w:szCs w:val="24"/>
        </w:rPr>
        <w:br/>
      </w:r>
      <w:r w:rsidR="004D1581">
        <w:rPr>
          <w:rFonts w:ascii="Times New Roman" w:hAnsi="Times New Roman" w:cs="Times New Roman"/>
          <w:sz w:val="24"/>
          <w:szCs w:val="24"/>
        </w:rPr>
        <w:t>I have found walking helpful for my mental and physical health</w:t>
      </w:r>
      <w:r w:rsidR="00254329">
        <w:rPr>
          <w:rFonts w:ascii="Times New Roman" w:hAnsi="Times New Roman" w:cs="Times New Roman"/>
          <w:sz w:val="24"/>
          <w:szCs w:val="24"/>
        </w:rPr>
        <w:t xml:space="preserve"> and I hope to continue to </w:t>
      </w:r>
      <w:r w:rsidR="00903ACF">
        <w:rPr>
          <w:rFonts w:ascii="Times New Roman" w:hAnsi="Times New Roman" w:cs="Times New Roman"/>
          <w:sz w:val="24"/>
          <w:szCs w:val="24"/>
        </w:rPr>
        <w:t>walk regularly.</w:t>
      </w:r>
    </w:p>
    <w:p w14:paraId="77D22B91" w14:textId="34A41625" w:rsidR="00BB415C" w:rsidRDefault="00903ACF" w:rsidP="004F604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Read.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203CB">
        <w:rPr>
          <w:rFonts w:ascii="Times New Roman" w:hAnsi="Times New Roman" w:cs="Times New Roman"/>
          <w:sz w:val="24"/>
          <w:szCs w:val="24"/>
        </w:rPr>
        <w:t>My mother is a retired teacher who instilled in me a love of reading, which provides relaxation and knowledge.</w:t>
      </w:r>
    </w:p>
    <w:p w14:paraId="63832810" w14:textId="363B3883" w:rsidR="009203CB" w:rsidRDefault="00697889" w:rsidP="004F604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Pray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Connection with a higher power is part of my recovery and I strive to pray regularly.</w:t>
      </w:r>
    </w:p>
    <w:p w14:paraId="226ABEED" w14:textId="6AB2CC3A" w:rsidR="00697889" w:rsidRDefault="00697889" w:rsidP="00697889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Work </w:t>
      </w:r>
      <w:r w:rsidR="00595731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teps and </w:t>
      </w:r>
      <w:r w:rsidR="00595731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raditions</w:t>
      </w:r>
      <w:r w:rsidR="00595731">
        <w:rPr>
          <w:rFonts w:ascii="Times New Roman" w:hAnsi="Times New Roman" w:cs="Times New Roman"/>
          <w:b/>
          <w:bCs/>
          <w:sz w:val="24"/>
          <w:szCs w:val="24"/>
        </w:rPr>
        <w:t xml:space="preserve"> with my sponsor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95731">
        <w:rPr>
          <w:rFonts w:ascii="Times New Roman" w:hAnsi="Times New Roman" w:cs="Times New Roman"/>
          <w:sz w:val="24"/>
          <w:szCs w:val="24"/>
        </w:rPr>
        <w:t xml:space="preserve">main component of a </w:t>
      </w:r>
      <w:r w:rsidR="00DE2164">
        <w:rPr>
          <w:rFonts w:ascii="Times New Roman" w:hAnsi="Times New Roman" w:cs="Times New Roman"/>
          <w:sz w:val="24"/>
          <w:szCs w:val="24"/>
        </w:rPr>
        <w:t>12-</w:t>
      </w:r>
      <w:r w:rsidR="00595731">
        <w:rPr>
          <w:rFonts w:ascii="Times New Roman" w:hAnsi="Times New Roman" w:cs="Times New Roman"/>
          <w:sz w:val="24"/>
          <w:szCs w:val="24"/>
        </w:rPr>
        <w:t>step program is step work</w:t>
      </w:r>
      <w:r w:rsidR="00DE2164">
        <w:rPr>
          <w:rFonts w:ascii="Times New Roman" w:hAnsi="Times New Roman" w:cs="Times New Roman"/>
          <w:sz w:val="24"/>
          <w:szCs w:val="24"/>
        </w:rPr>
        <w:t xml:space="preserve">. I do this with my sponsor. In our sponsorship family, we also work </w:t>
      </w:r>
      <w:r w:rsidR="00245446">
        <w:rPr>
          <w:rFonts w:ascii="Times New Roman" w:hAnsi="Times New Roman" w:cs="Times New Roman"/>
          <w:sz w:val="24"/>
          <w:szCs w:val="24"/>
        </w:rPr>
        <w:t>the 12 traditions.</w:t>
      </w:r>
    </w:p>
    <w:p w14:paraId="4B96B1B4" w14:textId="5D992450" w:rsidR="00245446" w:rsidRDefault="00245446" w:rsidP="0024544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Watch TV.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love TV</w:t>
      </w:r>
      <w:r w:rsidR="00C11078">
        <w:rPr>
          <w:rFonts w:ascii="Times New Roman" w:hAnsi="Times New Roman" w:cs="Times New Roman"/>
          <w:sz w:val="24"/>
          <w:szCs w:val="24"/>
        </w:rPr>
        <w:t>. There are too many choices now, but I love to explore shows</w:t>
      </w:r>
      <w:r w:rsidR="00480F26">
        <w:rPr>
          <w:rFonts w:ascii="Times New Roman" w:hAnsi="Times New Roman" w:cs="Times New Roman"/>
          <w:sz w:val="24"/>
          <w:szCs w:val="24"/>
        </w:rPr>
        <w:t>.</w:t>
      </w:r>
    </w:p>
    <w:p w14:paraId="63662194" w14:textId="255BF5F5" w:rsidR="00480F26" w:rsidRDefault="00480F26" w:rsidP="00480F2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Spend time with my pets.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have a dog and two cats</w:t>
      </w:r>
      <w:r w:rsidR="00E601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they bring me joy.</w:t>
      </w:r>
    </w:p>
    <w:p w14:paraId="1F1BBE97" w14:textId="09D327E9" w:rsidR="00480F26" w:rsidRPr="00480F26" w:rsidRDefault="00E6017C" w:rsidP="00480F2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Stay in touch with family and friends.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A2A64">
        <w:rPr>
          <w:rFonts w:ascii="Times New Roman" w:hAnsi="Times New Roman" w:cs="Times New Roman"/>
          <w:sz w:val="24"/>
          <w:szCs w:val="24"/>
        </w:rPr>
        <w:t xml:space="preserve">Recovery has given me many gifts, including strong friendships and better relationships with my family. I </w:t>
      </w:r>
      <w:r w:rsidR="004B756A">
        <w:rPr>
          <w:rFonts w:ascii="Times New Roman" w:hAnsi="Times New Roman" w:cs="Times New Roman"/>
          <w:sz w:val="24"/>
          <w:szCs w:val="24"/>
        </w:rPr>
        <w:t>do my best to maintain these things.</w:t>
      </w:r>
    </w:p>
    <w:p w14:paraId="10F639E0" w14:textId="77777777" w:rsidR="002327B2" w:rsidRPr="008F3431" w:rsidRDefault="002327B2" w:rsidP="002327B2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327B2" w:rsidRPr="008F3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90966"/>
    <w:multiLevelType w:val="hybridMultilevel"/>
    <w:tmpl w:val="4E16F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248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C47"/>
    <w:rsid w:val="00081436"/>
    <w:rsid w:val="000905DA"/>
    <w:rsid w:val="002322A3"/>
    <w:rsid w:val="002327B2"/>
    <w:rsid w:val="00245446"/>
    <w:rsid w:val="00254329"/>
    <w:rsid w:val="00271E26"/>
    <w:rsid w:val="003C2E93"/>
    <w:rsid w:val="00480F26"/>
    <w:rsid w:val="004B756A"/>
    <w:rsid w:val="004D1581"/>
    <w:rsid w:val="004F6042"/>
    <w:rsid w:val="00595731"/>
    <w:rsid w:val="00697889"/>
    <w:rsid w:val="006E5CD9"/>
    <w:rsid w:val="008F3431"/>
    <w:rsid w:val="008F7F31"/>
    <w:rsid w:val="00903ACF"/>
    <w:rsid w:val="009203CB"/>
    <w:rsid w:val="00AA2A64"/>
    <w:rsid w:val="00B836AF"/>
    <w:rsid w:val="00BB34C7"/>
    <w:rsid w:val="00BB415C"/>
    <w:rsid w:val="00BC0BB4"/>
    <w:rsid w:val="00C11078"/>
    <w:rsid w:val="00C221A2"/>
    <w:rsid w:val="00D22057"/>
    <w:rsid w:val="00DE2164"/>
    <w:rsid w:val="00E6017C"/>
    <w:rsid w:val="00F92E5C"/>
    <w:rsid w:val="00FE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5470A"/>
  <w15:chartTrackingRefBased/>
  <w15:docId w15:val="{CB970A3B-1EC0-4882-9737-E6893580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Finkbeiner</dc:creator>
  <cp:keywords/>
  <dc:description/>
  <cp:lastModifiedBy>Christian Finkbeiner</cp:lastModifiedBy>
  <cp:revision>2</cp:revision>
  <dcterms:created xsi:type="dcterms:W3CDTF">2022-11-11T14:00:00Z</dcterms:created>
  <dcterms:modified xsi:type="dcterms:W3CDTF">2022-11-11T14:00:00Z</dcterms:modified>
</cp:coreProperties>
</file>