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51A7" w14:textId="77777777" w:rsidR="00E06C2C" w:rsidRPr="003A6BFA" w:rsidRDefault="00E06C2C" w:rsidP="00096881">
      <w:pPr>
        <w:spacing w:after="0" w:line="240" w:lineRule="auto"/>
        <w:jc w:val="center"/>
        <w:rPr>
          <w:rFonts w:ascii="Arial" w:hAnsi="Arial" w:cs="Arial"/>
          <w:b/>
          <w:sz w:val="18"/>
          <w:szCs w:val="38"/>
        </w:rPr>
      </w:pPr>
      <w:bookmarkStart w:id="0" w:name="_GoBack"/>
      <w:bookmarkEnd w:id="0"/>
    </w:p>
    <w:p w14:paraId="05BB4E56" w14:textId="7B16EB92" w:rsidR="007B214D" w:rsidRPr="002D20E9" w:rsidRDefault="002D20E9" w:rsidP="002D20E9">
      <w:pPr>
        <w:spacing w:after="0" w:line="240" w:lineRule="auto"/>
        <w:rPr>
          <w:rFonts w:ascii="Lucida Calligraphy" w:hAnsi="Lucida Calligraphy" w:cs="Arial"/>
          <w:b/>
          <w:sz w:val="36"/>
          <w:szCs w:val="38"/>
        </w:rPr>
      </w:pPr>
      <w:r>
        <w:rPr>
          <w:rFonts w:ascii="Lucida Calligraphy" w:hAnsi="Lucida Calligraphy" w:cs="Arial"/>
          <w:b/>
          <w:sz w:val="36"/>
          <w:szCs w:val="38"/>
        </w:rPr>
        <w:t xml:space="preserve">                    </w:t>
      </w:r>
      <w:r w:rsidR="00FF0417" w:rsidRPr="002D20E9">
        <w:rPr>
          <w:rFonts w:ascii="Lucida Calligraphy" w:hAnsi="Lucida Calligraphy" w:cs="Arial"/>
          <w:b/>
          <w:sz w:val="36"/>
          <w:szCs w:val="38"/>
        </w:rPr>
        <w:t>Ashlee Morgan Ratliff</w:t>
      </w:r>
    </w:p>
    <w:p w14:paraId="246A54E2" w14:textId="34FDB981" w:rsidR="003302B7" w:rsidRPr="003302B7" w:rsidRDefault="002D20E9" w:rsidP="002D20E9">
      <w:pPr>
        <w:pBdr>
          <w:bottom w:val="single" w:sz="4" w:space="1" w:color="auto"/>
        </w:pBd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02B7" w:rsidRPr="003302B7">
        <w:rPr>
          <w:rFonts w:ascii="Arial" w:hAnsi="Arial" w:cs="Arial"/>
          <w:i/>
          <w:sz w:val="20"/>
          <w:szCs w:val="20"/>
        </w:rPr>
        <w:t>Permanent address:</w:t>
      </w:r>
    </w:p>
    <w:p w14:paraId="3921EEBE" w14:textId="4B4519DB" w:rsidR="000C6650" w:rsidRDefault="003302B7" w:rsidP="002D20E9">
      <w:pPr>
        <w:pBdr>
          <w:bottom w:val="single" w:sz="4" w:space="1" w:color="auto"/>
        </w:pBd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Longwood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 xml:space="preserve">5500 </w:t>
      </w:r>
      <w:proofErr w:type="spellStart"/>
      <w:r w:rsidR="002D20E9">
        <w:rPr>
          <w:rFonts w:ascii="Arial" w:hAnsi="Arial" w:cs="Arial"/>
          <w:sz w:val="20"/>
          <w:szCs w:val="20"/>
        </w:rPr>
        <w:t>Kimbermere</w:t>
      </w:r>
      <w:proofErr w:type="spellEnd"/>
      <w:r w:rsidR="002D20E9">
        <w:rPr>
          <w:rFonts w:ascii="Arial" w:hAnsi="Arial" w:cs="Arial"/>
          <w:sz w:val="20"/>
          <w:szCs w:val="20"/>
        </w:rPr>
        <w:t xml:space="preserve"> Court</w:t>
      </w:r>
    </w:p>
    <w:p w14:paraId="25D9E47C" w14:textId="26FECE6F" w:rsidR="00096881" w:rsidRDefault="00096881" w:rsidP="002D20E9">
      <w:pPr>
        <w:pBdr>
          <w:bottom w:val="single" w:sz="4" w:space="1" w:color="auto"/>
        </w:pBd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 High Street</w:t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  <w:t xml:space="preserve">            </w:t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  <w:t>Glen Allen, VA  23060</w:t>
      </w:r>
    </w:p>
    <w:p w14:paraId="030A535C" w14:textId="6F7061E4" w:rsidR="00096881" w:rsidRDefault="00096881" w:rsidP="002D20E9">
      <w:pPr>
        <w:pBdr>
          <w:bottom w:val="single" w:sz="4" w:space="1" w:color="auto"/>
        </w:pBd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</w:t>
      </w:r>
      <w:r w:rsidR="00A653F1">
        <w:rPr>
          <w:rFonts w:ascii="Arial" w:hAnsi="Arial" w:cs="Arial"/>
          <w:sz w:val="20"/>
          <w:szCs w:val="20"/>
        </w:rPr>
        <w:t>420264</w:t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  <w:t>(804) 240-6266</w:t>
      </w:r>
    </w:p>
    <w:p w14:paraId="037A8F0D" w14:textId="688FD43B" w:rsidR="00096881" w:rsidRDefault="00096881" w:rsidP="002D20E9">
      <w:pPr>
        <w:pBdr>
          <w:bottom w:val="single" w:sz="4" w:space="1" w:color="auto"/>
        </w:pBd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Farmville, VA  23909</w:t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r w:rsidR="002D20E9">
        <w:rPr>
          <w:rFonts w:ascii="Arial" w:hAnsi="Arial" w:cs="Arial"/>
          <w:sz w:val="20"/>
          <w:szCs w:val="20"/>
        </w:rPr>
        <w:tab/>
      </w:r>
      <w:hyperlink r:id="rId5" w:history="1">
        <w:r w:rsidR="002D20E9" w:rsidRPr="00D3237F">
          <w:rPr>
            <w:rStyle w:val="Hyperlink"/>
            <w:rFonts w:ascii="Arial" w:hAnsi="Arial" w:cs="Arial"/>
            <w:sz w:val="20"/>
            <w:szCs w:val="20"/>
          </w:rPr>
          <w:t>amr.ratliff@gmail.com</w:t>
        </w:r>
      </w:hyperlink>
      <w:r w:rsidR="002D20E9">
        <w:rPr>
          <w:rFonts w:ascii="Arial" w:hAnsi="Arial" w:cs="Arial"/>
          <w:sz w:val="20"/>
          <w:szCs w:val="20"/>
        </w:rPr>
        <w:t xml:space="preserve"> </w:t>
      </w:r>
    </w:p>
    <w:p w14:paraId="137EDD58" w14:textId="77777777" w:rsidR="00096881" w:rsidRPr="003A228A" w:rsidRDefault="00096881" w:rsidP="00096881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D0C15E" w14:textId="77777777" w:rsidR="000D40BC" w:rsidRDefault="000C6650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  <w:r w:rsidRPr="003A228A">
        <w:rPr>
          <w:rFonts w:ascii="Arial" w:hAnsi="Arial" w:cs="Arial"/>
          <w:b/>
          <w:szCs w:val="20"/>
        </w:rPr>
        <w:t>SUMMARY OF QUALIFICATIONS:</w:t>
      </w:r>
    </w:p>
    <w:p w14:paraId="149724E4" w14:textId="77777777" w:rsidR="00E06C2C" w:rsidRPr="00E06C2C" w:rsidRDefault="00E06C2C" w:rsidP="00E06C2C">
      <w:pPr>
        <w:pStyle w:val="ListParagraph"/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14:paraId="2EBE1737" w14:textId="5254EFF0" w:rsidR="001525ED" w:rsidRDefault="001525ED" w:rsidP="00E06C2C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student with a record of academic and extracurricular success</w:t>
      </w:r>
    </w:p>
    <w:p w14:paraId="5481915B" w14:textId="500D713D" w:rsidR="00096881" w:rsidRDefault="00096881" w:rsidP="00E06C2C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Dedicated and motivated learner with excellent critical thinking and problem solving skills</w:t>
      </w:r>
    </w:p>
    <w:p w14:paraId="3C0C0006" w14:textId="0E61EDF5" w:rsidR="00096881" w:rsidRDefault="00096881" w:rsidP="00E06C2C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</w:t>
      </w:r>
      <w:r w:rsidR="007149F2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skills in time management, organization, and resource management</w:t>
      </w:r>
    </w:p>
    <w:p w14:paraId="056F0E55" w14:textId="7F8564D3" w:rsidR="000C6650" w:rsidRDefault="007149F2" w:rsidP="00E06C2C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 and action orientated with the ability to build productive relationships</w:t>
      </w:r>
      <w:r w:rsidR="001A71E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resolve complex issues</w:t>
      </w:r>
    </w:p>
    <w:p w14:paraId="2B0B2F5C" w14:textId="648FC52D" w:rsidR="001A71E4" w:rsidRPr="00FE13D1" w:rsidRDefault="001525ED" w:rsidP="0050708B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3D1">
        <w:rPr>
          <w:rFonts w:ascii="Arial" w:hAnsi="Arial" w:cs="Arial"/>
          <w:sz w:val="20"/>
          <w:szCs w:val="20"/>
        </w:rPr>
        <w:t>Adept at working as part of a team across departments, with facul</w:t>
      </w:r>
      <w:r w:rsidR="00FE13D1" w:rsidRPr="00FE13D1">
        <w:rPr>
          <w:rFonts w:ascii="Arial" w:hAnsi="Arial" w:cs="Arial"/>
          <w:sz w:val="20"/>
          <w:szCs w:val="20"/>
        </w:rPr>
        <w:t>ty, administrators, and student</w:t>
      </w:r>
      <w:r w:rsidR="00FE13D1">
        <w:rPr>
          <w:rFonts w:ascii="Arial" w:hAnsi="Arial" w:cs="Arial"/>
          <w:sz w:val="20"/>
          <w:szCs w:val="20"/>
        </w:rPr>
        <w:t>s</w:t>
      </w:r>
    </w:p>
    <w:p w14:paraId="4E6C12F5" w14:textId="77777777" w:rsidR="000C6650" w:rsidRPr="003A228A" w:rsidRDefault="000C6650" w:rsidP="00C27FED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A228A">
        <w:rPr>
          <w:rFonts w:ascii="Arial" w:hAnsi="Arial" w:cs="Arial"/>
          <w:sz w:val="20"/>
          <w:szCs w:val="20"/>
        </w:rPr>
        <w:t>Serves as a mentor to younger age children for academia</w:t>
      </w:r>
    </w:p>
    <w:p w14:paraId="23202689" w14:textId="77777777" w:rsidR="000C6650" w:rsidRPr="003A228A" w:rsidRDefault="000C6650" w:rsidP="00C27FED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A228A">
        <w:rPr>
          <w:rFonts w:ascii="Arial" w:hAnsi="Arial" w:cs="Arial"/>
          <w:sz w:val="20"/>
          <w:szCs w:val="20"/>
        </w:rPr>
        <w:t>Expert proficiency with the operation of MS Office</w:t>
      </w:r>
    </w:p>
    <w:p w14:paraId="23730DF8" w14:textId="080BCD53" w:rsidR="000C6650" w:rsidRPr="003A228A" w:rsidRDefault="00096881" w:rsidP="00C27FED">
      <w:pPr>
        <w:pStyle w:val="ListParagraph"/>
        <w:numPr>
          <w:ilvl w:val="0"/>
          <w:numId w:val="2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Intermediate</w:t>
      </w:r>
      <w:r w:rsidR="000C6650" w:rsidRPr="003A228A">
        <w:rPr>
          <w:rFonts w:ascii="Arial" w:hAnsi="Arial" w:cs="Arial"/>
          <w:sz w:val="20"/>
          <w:szCs w:val="20"/>
        </w:rPr>
        <w:t xml:space="preserve"> level of speaking and writing Spanish</w:t>
      </w:r>
    </w:p>
    <w:p w14:paraId="0FEB9F6A" w14:textId="77777777" w:rsidR="000C6650" w:rsidRPr="003A228A" w:rsidRDefault="000C6650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4F6173" w14:textId="77777777" w:rsidR="000C6650" w:rsidRPr="000D40BC" w:rsidRDefault="000C6650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  <w:r w:rsidRPr="003A228A">
        <w:rPr>
          <w:rFonts w:ascii="Arial" w:hAnsi="Arial" w:cs="Arial"/>
          <w:b/>
          <w:szCs w:val="20"/>
        </w:rPr>
        <w:t>EDUCATION:</w:t>
      </w:r>
    </w:p>
    <w:p w14:paraId="495A5E9B" w14:textId="77777777" w:rsidR="000D40BC" w:rsidRPr="00E06C2C" w:rsidRDefault="000D40BC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14:paraId="0CCB2994" w14:textId="5E798476" w:rsidR="006202EB" w:rsidRDefault="006202EB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Longwood University, Farmville, 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Glen Allen High School, Glen Allen, VA</w:t>
      </w:r>
    </w:p>
    <w:p w14:paraId="11ADFB51" w14:textId="2AF610C5" w:rsidR="006202EB" w:rsidRPr="006202EB" w:rsidRDefault="006202EB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02EB">
        <w:rPr>
          <w:rFonts w:ascii="Arial" w:hAnsi="Arial" w:cs="Arial"/>
          <w:b/>
          <w:sz w:val="20"/>
          <w:szCs w:val="20"/>
        </w:rPr>
        <w:t>Bachelor of Science in Nursing</w:t>
      </w:r>
      <w:r w:rsidR="002D20E9">
        <w:rPr>
          <w:rFonts w:ascii="Arial" w:hAnsi="Arial" w:cs="Arial"/>
          <w:b/>
          <w:sz w:val="20"/>
          <w:szCs w:val="20"/>
        </w:rPr>
        <w:t xml:space="preserve"> (Honors College)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02EB">
        <w:rPr>
          <w:rFonts w:ascii="Arial" w:hAnsi="Arial" w:cs="Arial"/>
          <w:b/>
          <w:sz w:val="20"/>
          <w:szCs w:val="20"/>
        </w:rPr>
        <w:t>Diploma – Advanced Studies</w:t>
      </w:r>
    </w:p>
    <w:p w14:paraId="0E4D26E7" w14:textId="6170B92B" w:rsidR="006202EB" w:rsidRDefault="006202EB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graduation date:  May 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Graduated:  June 2019</w:t>
      </w:r>
    </w:p>
    <w:p w14:paraId="67044872" w14:textId="3D055171" w:rsidR="006202EB" w:rsidRDefault="006202EB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GPA:  </w:t>
      </w:r>
      <w:r w:rsidR="00C04987" w:rsidRPr="009C5D82">
        <w:rPr>
          <w:rFonts w:ascii="Arial" w:hAnsi="Arial" w:cs="Arial"/>
          <w:color w:val="000000" w:themeColor="text1"/>
          <w:sz w:val="20"/>
          <w:szCs w:val="20"/>
        </w:rPr>
        <w:t>3.809</w:t>
      </w:r>
      <w:r w:rsidR="00C04987" w:rsidRPr="00C04987">
        <w:rPr>
          <w:rFonts w:ascii="Arial" w:hAnsi="Arial" w:cs="Arial"/>
          <w:i/>
          <w:iCs/>
          <w:sz w:val="20"/>
          <w:szCs w:val="20"/>
        </w:rPr>
        <w:t>, President’s List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GPA:  3.94</w:t>
      </w:r>
    </w:p>
    <w:p w14:paraId="1FF44A50" w14:textId="77777777" w:rsidR="000C6650" w:rsidRPr="003A6BFA" w:rsidRDefault="000C6650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i/>
          <w:sz w:val="12"/>
          <w:szCs w:val="20"/>
        </w:rPr>
      </w:pPr>
    </w:p>
    <w:p w14:paraId="79D39289" w14:textId="77777777" w:rsidR="003A6BFA" w:rsidRPr="003A228A" w:rsidRDefault="003A6BFA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Relevant coursework: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62"/>
      </w:tblGrid>
      <w:tr w:rsidR="0087197D" w:rsidRPr="003A228A" w14:paraId="18D14B25" w14:textId="77777777" w:rsidTr="0087197D">
        <w:tc>
          <w:tcPr>
            <w:tcW w:w="4698" w:type="dxa"/>
          </w:tcPr>
          <w:p w14:paraId="44A989CE" w14:textId="50468139" w:rsidR="0087197D" w:rsidRPr="003A228A" w:rsidRDefault="0087197D" w:rsidP="00C27FED">
            <w:pPr>
              <w:pStyle w:val="ListParagraph"/>
              <w:numPr>
                <w:ilvl w:val="0"/>
                <w:numId w:val="3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Anatomy &amp; Physiology I &amp; II</w:t>
            </w:r>
          </w:p>
        </w:tc>
        <w:tc>
          <w:tcPr>
            <w:tcW w:w="5562" w:type="dxa"/>
          </w:tcPr>
          <w:p w14:paraId="37187D60" w14:textId="1D563926" w:rsidR="0087197D" w:rsidRPr="003A228A" w:rsidRDefault="0087197D" w:rsidP="00C27FED">
            <w:pPr>
              <w:pStyle w:val="ListParagraph"/>
              <w:numPr>
                <w:ilvl w:val="0"/>
                <w:numId w:val="5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&amp; Rhetoric (Honors)</w:t>
            </w:r>
          </w:p>
        </w:tc>
      </w:tr>
      <w:tr w:rsidR="0087197D" w:rsidRPr="003A228A" w14:paraId="2DE1DD86" w14:textId="77777777" w:rsidTr="0087197D">
        <w:tc>
          <w:tcPr>
            <w:tcW w:w="4698" w:type="dxa"/>
          </w:tcPr>
          <w:p w14:paraId="303C972B" w14:textId="1F4327C9" w:rsidR="0087197D" w:rsidRPr="003A228A" w:rsidRDefault="0087197D" w:rsidP="00C27FED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Growth (Honors)</w:t>
            </w:r>
          </w:p>
        </w:tc>
        <w:tc>
          <w:tcPr>
            <w:tcW w:w="5562" w:type="dxa"/>
          </w:tcPr>
          <w:p w14:paraId="1F802676" w14:textId="2D690AD2" w:rsidR="0087197D" w:rsidRPr="003A228A" w:rsidRDefault="0087197D" w:rsidP="00C27FED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Intermediate Language &amp; Culture II</w:t>
            </w:r>
          </w:p>
        </w:tc>
      </w:tr>
      <w:tr w:rsidR="0087197D" w:rsidRPr="003A228A" w14:paraId="61E4A9C5" w14:textId="77777777" w:rsidTr="0087197D">
        <w:tc>
          <w:tcPr>
            <w:tcW w:w="4698" w:type="dxa"/>
          </w:tcPr>
          <w:p w14:paraId="4CFC2BE8" w14:textId="5B21A066" w:rsidR="0087197D" w:rsidRPr="003A228A" w:rsidRDefault="0087197D" w:rsidP="00C27FED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Statistical Decision Making</w:t>
            </w:r>
          </w:p>
        </w:tc>
        <w:tc>
          <w:tcPr>
            <w:tcW w:w="5562" w:type="dxa"/>
          </w:tcPr>
          <w:p w14:paraId="012D2F0A" w14:textId="77777777" w:rsidR="0087197D" w:rsidRPr="003A228A" w:rsidRDefault="0087197D" w:rsidP="00C27FED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  <w:tab w:val="left" w:pos="2520"/>
                <w:tab w:val="left" w:pos="4500"/>
                <w:tab w:val="left" w:pos="47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(Honors)</w:t>
            </w:r>
          </w:p>
        </w:tc>
      </w:tr>
    </w:tbl>
    <w:p w14:paraId="1C51CA8D" w14:textId="77777777" w:rsidR="000C6650" w:rsidRPr="003A228A" w:rsidRDefault="000C6650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D450DA" w14:textId="368D20FB" w:rsidR="00871247" w:rsidRDefault="000D40BC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WORK EXPERIENCE:</w:t>
      </w:r>
    </w:p>
    <w:p w14:paraId="5F3717C5" w14:textId="5F97D18F" w:rsidR="008779B8" w:rsidRPr="00A1533A" w:rsidRDefault="008779B8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944424" w14:textId="61B5D2F3" w:rsidR="009C5D82" w:rsidRDefault="009C5D82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Target Corporation, Glen Allen, 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April 2020 – Present </w:t>
      </w:r>
    </w:p>
    <w:p w14:paraId="176AA379" w14:textId="6565E62F" w:rsidR="009C5D82" w:rsidRPr="009C5D82" w:rsidRDefault="009C5D82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D82">
        <w:rPr>
          <w:rFonts w:ascii="Arial" w:hAnsi="Arial" w:cs="Arial"/>
          <w:b/>
          <w:sz w:val="20"/>
          <w:szCs w:val="20"/>
        </w:rPr>
        <w:t>Front End Associate</w:t>
      </w:r>
    </w:p>
    <w:p w14:paraId="5E187ECA" w14:textId="77777777" w:rsidR="00A1533A" w:rsidRDefault="009C5D82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533A">
        <w:rPr>
          <w:rFonts w:ascii="Arial" w:hAnsi="Arial" w:cs="Arial"/>
          <w:sz w:val="20"/>
          <w:szCs w:val="20"/>
        </w:rPr>
        <w:t xml:space="preserve">Create a welcoming experience by authentically greeting every guest </w:t>
      </w:r>
    </w:p>
    <w:p w14:paraId="3185D32E" w14:textId="6622BF79" w:rsidR="009C5D82" w:rsidRPr="00A1533A" w:rsidRDefault="009C5D82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533A">
        <w:rPr>
          <w:rFonts w:ascii="Arial" w:hAnsi="Arial" w:cs="Arial"/>
          <w:sz w:val="20"/>
          <w:szCs w:val="20"/>
        </w:rPr>
        <w:t>Provide an easy, seamless shopping experience by keeping carts and baskets well stocked and clean for guests</w:t>
      </w:r>
    </w:p>
    <w:p w14:paraId="3570E9D1" w14:textId="7739CE64" w:rsidR="009C5D82" w:rsidRPr="009C5D82" w:rsidRDefault="009C5D82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5D82">
        <w:rPr>
          <w:rFonts w:ascii="Arial" w:hAnsi="Arial" w:cs="Arial"/>
          <w:sz w:val="20"/>
          <w:szCs w:val="20"/>
        </w:rPr>
        <w:t>Scan and bag all guest items quickly, neatly, and in compliance with food safety stand</w:t>
      </w:r>
      <w:r>
        <w:rPr>
          <w:rFonts w:ascii="Arial" w:hAnsi="Arial" w:cs="Arial"/>
          <w:sz w:val="20"/>
          <w:szCs w:val="20"/>
        </w:rPr>
        <w:t>ards and best practices</w:t>
      </w:r>
    </w:p>
    <w:p w14:paraId="47C6BEC8" w14:textId="4D632601" w:rsidR="009C5D82" w:rsidRPr="009C5D82" w:rsidRDefault="009C5D82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</w:t>
      </w:r>
      <w:r w:rsidRPr="009C5D82">
        <w:rPr>
          <w:rFonts w:ascii="Arial" w:hAnsi="Arial" w:cs="Arial"/>
          <w:sz w:val="20"/>
          <w:szCs w:val="20"/>
        </w:rPr>
        <w:t xml:space="preserve"> the guest of current and upcoming brand launches, </w:t>
      </w:r>
      <w:r>
        <w:rPr>
          <w:rFonts w:ascii="Arial" w:hAnsi="Arial" w:cs="Arial"/>
          <w:sz w:val="20"/>
          <w:szCs w:val="20"/>
        </w:rPr>
        <w:t>store activities, and events</w:t>
      </w:r>
    </w:p>
    <w:p w14:paraId="2E91DFEA" w14:textId="6323C8DD" w:rsidR="009C5D82" w:rsidRPr="009C5D82" w:rsidRDefault="00A1533A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Communicate </w:t>
      </w:r>
      <w:r w:rsidR="009C5D82" w:rsidRPr="009C5D82">
        <w:rPr>
          <w:rFonts w:ascii="Arial" w:hAnsi="Arial" w:cs="Arial"/>
          <w:sz w:val="20"/>
          <w:szCs w:val="20"/>
        </w:rPr>
        <w:t xml:space="preserve">the benefits of the REDcard with </w:t>
      </w:r>
      <w:r>
        <w:rPr>
          <w:rFonts w:ascii="Arial" w:hAnsi="Arial" w:cs="Arial"/>
          <w:sz w:val="20"/>
          <w:szCs w:val="20"/>
        </w:rPr>
        <w:t>each</w:t>
      </w:r>
      <w:r w:rsidR="009C5D82" w:rsidRPr="009C5D82">
        <w:rPr>
          <w:rFonts w:ascii="Arial" w:hAnsi="Arial" w:cs="Arial"/>
          <w:sz w:val="20"/>
          <w:szCs w:val="20"/>
        </w:rPr>
        <w:t xml:space="preserve"> guest and assist them </w:t>
      </w:r>
      <w:r>
        <w:rPr>
          <w:rFonts w:ascii="Arial" w:hAnsi="Arial" w:cs="Arial"/>
          <w:sz w:val="20"/>
          <w:szCs w:val="20"/>
        </w:rPr>
        <w:t>with the application process</w:t>
      </w:r>
      <w:r w:rsidR="009C5D82" w:rsidRPr="009C5D82">
        <w:rPr>
          <w:rFonts w:ascii="Arial" w:hAnsi="Arial" w:cs="Arial"/>
          <w:sz w:val="20"/>
          <w:szCs w:val="20"/>
        </w:rPr>
        <w:t xml:space="preserve">  </w:t>
      </w:r>
    </w:p>
    <w:p w14:paraId="647839F0" w14:textId="341D508B" w:rsidR="00A1533A" w:rsidRDefault="00A1533A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</w:t>
      </w:r>
      <w:r w:rsidR="009C5D82" w:rsidRPr="009C5D82">
        <w:rPr>
          <w:rFonts w:ascii="Arial" w:hAnsi="Arial" w:cs="Arial"/>
          <w:sz w:val="20"/>
          <w:szCs w:val="20"/>
        </w:rPr>
        <w:t xml:space="preserve"> guests </w:t>
      </w:r>
      <w:r>
        <w:rPr>
          <w:rFonts w:ascii="Arial" w:hAnsi="Arial" w:cs="Arial"/>
          <w:sz w:val="20"/>
          <w:szCs w:val="20"/>
        </w:rPr>
        <w:t xml:space="preserve">on </w:t>
      </w:r>
      <w:r w:rsidR="009C5D82" w:rsidRPr="009C5D82">
        <w:rPr>
          <w:rFonts w:ascii="Arial" w:hAnsi="Arial" w:cs="Arial"/>
          <w:sz w:val="20"/>
          <w:szCs w:val="20"/>
        </w:rPr>
        <w:t xml:space="preserve">how to use Wallet and other features and </w:t>
      </w:r>
      <w:r>
        <w:rPr>
          <w:rFonts w:ascii="Arial" w:hAnsi="Arial" w:cs="Arial"/>
          <w:sz w:val="20"/>
          <w:szCs w:val="20"/>
        </w:rPr>
        <w:t>offerings within the Target App</w:t>
      </w:r>
    </w:p>
    <w:p w14:paraId="5B59B227" w14:textId="08B474D1" w:rsidR="009C5D82" w:rsidRPr="00A1533A" w:rsidRDefault="00A1533A" w:rsidP="00A1533A">
      <w:pPr>
        <w:pStyle w:val="ListParagraph"/>
        <w:numPr>
          <w:ilvl w:val="0"/>
          <w:numId w:val="14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De-escalate</w:t>
      </w:r>
      <w:r w:rsidR="009C5D82" w:rsidRPr="00A1533A">
        <w:rPr>
          <w:rFonts w:ascii="Arial" w:hAnsi="Arial" w:cs="Arial"/>
          <w:sz w:val="20"/>
          <w:szCs w:val="20"/>
        </w:rPr>
        <w:t xml:space="preserve"> any negative situations and recover the guest shop</w:t>
      </w:r>
      <w:r>
        <w:rPr>
          <w:rFonts w:ascii="Arial" w:hAnsi="Arial" w:cs="Arial"/>
          <w:sz w:val="20"/>
          <w:szCs w:val="20"/>
        </w:rPr>
        <w:t>ping experience while adhering to policies and procedures</w:t>
      </w:r>
    </w:p>
    <w:p w14:paraId="55C6A352" w14:textId="77777777" w:rsidR="009C5D82" w:rsidRDefault="009C5D82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D6A960" w14:textId="1C070E91" w:rsidR="008779B8" w:rsidRDefault="008779B8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Alcohol Beverage Control, Richmond, 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October 2018 – Present</w:t>
      </w:r>
    </w:p>
    <w:p w14:paraId="44D57AB3" w14:textId="27DB352F" w:rsidR="008779B8" w:rsidRPr="008779B8" w:rsidRDefault="008779B8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79B8">
        <w:rPr>
          <w:rFonts w:ascii="Arial" w:hAnsi="Arial" w:cs="Arial"/>
          <w:b/>
          <w:sz w:val="20"/>
          <w:szCs w:val="20"/>
        </w:rPr>
        <w:t>Underage Buyer</w:t>
      </w:r>
    </w:p>
    <w:p w14:paraId="17914794" w14:textId="21DD02C4" w:rsidR="00D32163" w:rsidRPr="00D32163" w:rsidRDefault="00D32163" w:rsidP="008779B8">
      <w:pPr>
        <w:pStyle w:val="ListParagraph"/>
        <w:numPr>
          <w:ilvl w:val="0"/>
          <w:numId w:val="13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2163">
        <w:rPr>
          <w:rFonts w:ascii="Arial" w:hAnsi="Arial" w:cs="Arial"/>
          <w:sz w:val="20"/>
          <w:szCs w:val="20"/>
        </w:rPr>
        <w:t>Attempt to purchase cigarettes or alcohol at local retailers throughout the Commo</w:t>
      </w:r>
      <w:r>
        <w:rPr>
          <w:rFonts w:ascii="Arial" w:hAnsi="Arial" w:cs="Arial"/>
          <w:sz w:val="20"/>
          <w:szCs w:val="20"/>
        </w:rPr>
        <w:t>n</w:t>
      </w:r>
      <w:r w:rsidRPr="00D32163">
        <w:rPr>
          <w:rFonts w:ascii="Arial" w:hAnsi="Arial" w:cs="Arial"/>
          <w:sz w:val="20"/>
          <w:szCs w:val="20"/>
        </w:rPr>
        <w:t>wealth of Virginia to verify compliance with federal age requirements</w:t>
      </w:r>
    </w:p>
    <w:p w14:paraId="6AD96169" w14:textId="5B06E44A" w:rsidR="00D32163" w:rsidRPr="00D32163" w:rsidRDefault="00D32163" w:rsidP="008779B8">
      <w:pPr>
        <w:pStyle w:val="ListParagraph"/>
        <w:numPr>
          <w:ilvl w:val="0"/>
          <w:numId w:val="13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2163">
        <w:rPr>
          <w:rFonts w:ascii="Arial" w:hAnsi="Arial" w:cs="Arial"/>
          <w:sz w:val="20"/>
          <w:szCs w:val="20"/>
        </w:rPr>
        <w:t>Create violation reports and provide evidence of purchases to Virginia ABC Special Agents</w:t>
      </w:r>
    </w:p>
    <w:p w14:paraId="3270CE04" w14:textId="38005A3D" w:rsidR="00D32163" w:rsidRPr="00D32163" w:rsidRDefault="00D32163" w:rsidP="008779B8">
      <w:pPr>
        <w:pStyle w:val="ListParagraph"/>
        <w:numPr>
          <w:ilvl w:val="0"/>
          <w:numId w:val="13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2163">
        <w:rPr>
          <w:rFonts w:ascii="Arial" w:hAnsi="Arial" w:cs="Arial"/>
          <w:sz w:val="20"/>
          <w:szCs w:val="20"/>
        </w:rPr>
        <w:t xml:space="preserve">Attend and testify </w:t>
      </w:r>
      <w:r w:rsidR="006202EB">
        <w:rPr>
          <w:rFonts w:ascii="Arial" w:hAnsi="Arial" w:cs="Arial"/>
          <w:sz w:val="20"/>
          <w:szCs w:val="20"/>
        </w:rPr>
        <w:t xml:space="preserve">in court </w:t>
      </w:r>
      <w:r w:rsidRPr="00D32163">
        <w:rPr>
          <w:rFonts w:ascii="Arial" w:hAnsi="Arial" w:cs="Arial"/>
          <w:sz w:val="20"/>
          <w:szCs w:val="20"/>
        </w:rPr>
        <w:t xml:space="preserve">as needed for resulting trials and litigation </w:t>
      </w:r>
    </w:p>
    <w:p w14:paraId="4BE1FA79" w14:textId="77777777" w:rsidR="006C190E" w:rsidRDefault="006C190E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52CFD2" w14:textId="77777777" w:rsidR="00871247" w:rsidRDefault="00871247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Gino’s Pizza &amp; Spaghetti House</w:t>
      </w:r>
      <w:r w:rsidR="006C190E">
        <w:rPr>
          <w:rFonts w:ascii="Arial" w:hAnsi="Arial" w:cs="Arial"/>
          <w:sz w:val="20"/>
          <w:szCs w:val="20"/>
        </w:rPr>
        <w:t>, Richmond, 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0BC">
        <w:rPr>
          <w:rFonts w:ascii="Arial" w:hAnsi="Arial" w:cs="Arial"/>
          <w:sz w:val="20"/>
          <w:szCs w:val="20"/>
        </w:rPr>
        <w:tab/>
      </w:r>
      <w:r w:rsidR="000D40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August 2017 – </w:t>
      </w:r>
      <w:r w:rsidR="00C120BE">
        <w:rPr>
          <w:rFonts w:ascii="Arial" w:hAnsi="Arial" w:cs="Arial"/>
          <w:sz w:val="20"/>
          <w:szCs w:val="20"/>
        </w:rPr>
        <w:t>October 2017</w:t>
      </w:r>
    </w:p>
    <w:p w14:paraId="7EFB7949" w14:textId="77777777" w:rsidR="00871247" w:rsidRPr="00871247" w:rsidRDefault="00871247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1247">
        <w:rPr>
          <w:rFonts w:ascii="Arial" w:hAnsi="Arial" w:cs="Arial"/>
          <w:b/>
          <w:sz w:val="20"/>
          <w:szCs w:val="20"/>
        </w:rPr>
        <w:t>Front End Associate</w:t>
      </w:r>
    </w:p>
    <w:p w14:paraId="1068E919" w14:textId="77777777" w:rsidR="00871247" w:rsidRDefault="00871247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incoming phone calls and assist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customers with </w:t>
      </w:r>
      <w:r w:rsidR="00F910CE">
        <w:rPr>
          <w:rFonts w:ascii="Arial" w:hAnsi="Arial" w:cs="Arial"/>
          <w:sz w:val="20"/>
          <w:szCs w:val="20"/>
        </w:rPr>
        <w:t xml:space="preserve">menu questions and </w:t>
      </w:r>
      <w:r>
        <w:rPr>
          <w:rFonts w:ascii="Arial" w:hAnsi="Arial" w:cs="Arial"/>
          <w:sz w:val="20"/>
          <w:szCs w:val="20"/>
        </w:rPr>
        <w:t>plac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orders</w:t>
      </w:r>
    </w:p>
    <w:p w14:paraId="23C31610" w14:textId="77777777" w:rsidR="00871247" w:rsidRDefault="00871247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order</w:t>
      </w:r>
      <w:r w:rsidR="003A6B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into DiamondTouch point of sale system and </w:t>
      </w:r>
      <w:r w:rsidR="00F910CE">
        <w:rPr>
          <w:rFonts w:ascii="Arial" w:hAnsi="Arial" w:cs="Arial"/>
          <w:sz w:val="20"/>
          <w:szCs w:val="20"/>
        </w:rPr>
        <w:t>review</w:t>
      </w:r>
      <w:r w:rsidR="006C190E">
        <w:rPr>
          <w:rFonts w:ascii="Arial" w:hAnsi="Arial" w:cs="Arial"/>
          <w:sz w:val="20"/>
          <w:szCs w:val="20"/>
        </w:rPr>
        <w:t>ed</w:t>
      </w:r>
      <w:r w:rsidR="00F910CE">
        <w:rPr>
          <w:rFonts w:ascii="Arial" w:hAnsi="Arial" w:cs="Arial"/>
          <w:sz w:val="20"/>
          <w:szCs w:val="20"/>
        </w:rPr>
        <w:t xml:space="preserve"> for accuracy</w:t>
      </w:r>
    </w:p>
    <w:p w14:paraId="0E321D36" w14:textId="77777777" w:rsidR="000D40BC" w:rsidRDefault="000D40BC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Greet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and welcome</w:t>
      </w:r>
      <w:r w:rsidR="006C190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customers into restaurant</w:t>
      </w:r>
    </w:p>
    <w:p w14:paraId="33975957" w14:textId="77777777" w:rsidR="00F910CE" w:rsidRDefault="00F910CE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payment and ma</w:t>
      </w:r>
      <w:r w:rsidR="006C190E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change for customers</w:t>
      </w:r>
    </w:p>
    <w:p w14:paraId="504B2556" w14:textId="77777777" w:rsidR="00F910CE" w:rsidRDefault="00F910CE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D40B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x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prepared food as</w:t>
      </w:r>
      <w:r w:rsidR="000D40BC">
        <w:rPr>
          <w:rFonts w:ascii="Arial" w:hAnsi="Arial" w:cs="Arial"/>
          <w:sz w:val="20"/>
          <w:szCs w:val="20"/>
        </w:rPr>
        <w:t xml:space="preserve"> it finished cooking</w:t>
      </w:r>
      <w:r>
        <w:rPr>
          <w:rFonts w:ascii="Arial" w:hAnsi="Arial" w:cs="Arial"/>
          <w:sz w:val="20"/>
          <w:szCs w:val="20"/>
        </w:rPr>
        <w:t xml:space="preserve"> </w:t>
      </w:r>
      <w:r w:rsidR="000D40BC">
        <w:rPr>
          <w:rFonts w:ascii="Arial" w:hAnsi="Arial" w:cs="Arial"/>
          <w:sz w:val="20"/>
          <w:szCs w:val="20"/>
        </w:rPr>
        <w:t>while adhering to food safety regulations</w:t>
      </w:r>
    </w:p>
    <w:p w14:paraId="6DE44010" w14:textId="77777777" w:rsidR="00F910CE" w:rsidRDefault="00F910CE" w:rsidP="00F910CE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Degrease</w:t>
      </w:r>
      <w:r w:rsidR="006C190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containers and assemble</w:t>
      </w:r>
      <w:r w:rsidR="006C190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pizza boxes for preparation of next shift</w:t>
      </w:r>
    </w:p>
    <w:p w14:paraId="3C388450" w14:textId="6F715267" w:rsidR="002D20E9" w:rsidRDefault="000D40BC" w:rsidP="000C6650">
      <w:pPr>
        <w:pStyle w:val="ListParagraph"/>
        <w:numPr>
          <w:ilvl w:val="0"/>
          <w:numId w:val="8"/>
        </w:num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6C190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 clean, neat, and orderly front counter</w:t>
      </w:r>
    </w:p>
    <w:p w14:paraId="69733B7E" w14:textId="77777777" w:rsidR="005F544D" w:rsidRPr="005F544D" w:rsidRDefault="005F544D" w:rsidP="005F544D">
      <w:pPr>
        <w:pStyle w:val="ListParagraph"/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827A6A" w14:textId="17FC1183" w:rsidR="00C27FED" w:rsidRDefault="00C27FED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  <w:r w:rsidRPr="003A228A">
        <w:rPr>
          <w:rFonts w:ascii="Arial" w:hAnsi="Arial" w:cs="Arial"/>
          <w:b/>
          <w:szCs w:val="20"/>
        </w:rPr>
        <w:t>VOLUNTEER EXPERIENCE:</w:t>
      </w:r>
    </w:p>
    <w:p w14:paraId="7E9F1D2E" w14:textId="77777777" w:rsidR="000D40BC" w:rsidRPr="00E06C2C" w:rsidRDefault="000D40BC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392F6466" w14:textId="39D691CC" w:rsidR="009747AF" w:rsidRDefault="009747AF" w:rsidP="009747AF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Sophie House, Richmond, 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May 2018 – </w:t>
      </w:r>
      <w:r w:rsidR="00096881">
        <w:rPr>
          <w:rFonts w:ascii="Arial" w:hAnsi="Arial" w:cs="Arial"/>
          <w:sz w:val="20"/>
          <w:szCs w:val="20"/>
        </w:rPr>
        <w:t>June 2019</w:t>
      </w:r>
    </w:p>
    <w:p w14:paraId="6A2B6C1A" w14:textId="77777777" w:rsidR="009747AF" w:rsidRPr="009747AF" w:rsidRDefault="009747AF" w:rsidP="000C6650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47AF">
        <w:rPr>
          <w:rFonts w:ascii="Arial" w:hAnsi="Arial" w:cs="Arial"/>
          <w:b/>
          <w:sz w:val="20"/>
          <w:szCs w:val="20"/>
        </w:rPr>
        <w:t>Child Care Coordinator</w:t>
      </w:r>
    </w:p>
    <w:p w14:paraId="1EDF137D" w14:textId="3FD2759A" w:rsidR="009747AF" w:rsidRPr="009747AF" w:rsidRDefault="00F40223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</w:t>
      </w:r>
      <w:r w:rsidR="007155A5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9747AF" w:rsidRPr="009747AF">
        <w:rPr>
          <w:rFonts w:ascii="Arial" w:hAnsi="Arial" w:cs="Arial"/>
          <w:sz w:val="20"/>
          <w:szCs w:val="20"/>
        </w:rPr>
        <w:t xml:space="preserve">with Sophie House </w:t>
      </w:r>
      <w:r w:rsidR="009747AF">
        <w:rPr>
          <w:rFonts w:ascii="Arial" w:hAnsi="Arial" w:cs="Arial"/>
          <w:sz w:val="20"/>
          <w:szCs w:val="20"/>
        </w:rPr>
        <w:t>management to determine child care needs for upcoming events and programs</w:t>
      </w:r>
    </w:p>
    <w:p w14:paraId="6EFB676B" w14:textId="2F0E8FDE" w:rsidR="009747AF" w:rsidRPr="009747AF" w:rsidRDefault="009747AF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7155A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and schedule</w:t>
      </w:r>
      <w:r w:rsidR="007155A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volunteer</w:t>
      </w:r>
      <w:r w:rsidR="006A5F27">
        <w:rPr>
          <w:rFonts w:ascii="Arial" w:hAnsi="Arial" w:cs="Arial"/>
          <w:sz w:val="20"/>
          <w:szCs w:val="20"/>
        </w:rPr>
        <w:t xml:space="preserve">s for </w:t>
      </w:r>
      <w:r w:rsidR="00F40223">
        <w:rPr>
          <w:rFonts w:ascii="Arial" w:hAnsi="Arial" w:cs="Arial"/>
          <w:sz w:val="20"/>
          <w:szCs w:val="20"/>
        </w:rPr>
        <w:t xml:space="preserve">upcoming </w:t>
      </w:r>
      <w:r w:rsidR="006A5F27">
        <w:rPr>
          <w:rFonts w:ascii="Arial" w:hAnsi="Arial" w:cs="Arial"/>
          <w:sz w:val="20"/>
          <w:szCs w:val="20"/>
        </w:rPr>
        <w:t xml:space="preserve">events </w:t>
      </w:r>
    </w:p>
    <w:p w14:paraId="3DBB58E0" w14:textId="5CE208E7" w:rsidR="009747AF" w:rsidRPr="009747AF" w:rsidRDefault="009747AF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7AF">
        <w:rPr>
          <w:rFonts w:ascii="Arial" w:hAnsi="Arial" w:cs="Arial"/>
          <w:sz w:val="20"/>
          <w:szCs w:val="20"/>
        </w:rPr>
        <w:t>Encourage</w:t>
      </w:r>
      <w:r w:rsidR="007155A5">
        <w:rPr>
          <w:rFonts w:ascii="Arial" w:hAnsi="Arial" w:cs="Arial"/>
          <w:sz w:val="20"/>
          <w:szCs w:val="20"/>
        </w:rPr>
        <w:t>d</w:t>
      </w:r>
      <w:r w:rsidRPr="009747AF">
        <w:rPr>
          <w:rFonts w:ascii="Arial" w:hAnsi="Arial" w:cs="Arial"/>
          <w:sz w:val="20"/>
          <w:szCs w:val="20"/>
        </w:rPr>
        <w:t xml:space="preserve"> and recruit</w:t>
      </w:r>
      <w:r w:rsidR="007155A5">
        <w:rPr>
          <w:rFonts w:ascii="Arial" w:hAnsi="Arial" w:cs="Arial"/>
          <w:sz w:val="20"/>
          <w:szCs w:val="20"/>
        </w:rPr>
        <w:t>ed</w:t>
      </w:r>
      <w:r w:rsidRPr="009747AF">
        <w:rPr>
          <w:rFonts w:ascii="Arial" w:hAnsi="Arial" w:cs="Arial"/>
          <w:sz w:val="20"/>
          <w:szCs w:val="20"/>
        </w:rPr>
        <w:t xml:space="preserve"> </w:t>
      </w:r>
      <w:r w:rsidR="00F40223">
        <w:rPr>
          <w:rFonts w:ascii="Arial" w:hAnsi="Arial" w:cs="Arial"/>
          <w:sz w:val="20"/>
          <w:szCs w:val="20"/>
        </w:rPr>
        <w:t>volunteers</w:t>
      </w:r>
      <w:r w:rsidRPr="009747AF">
        <w:rPr>
          <w:rFonts w:ascii="Arial" w:hAnsi="Arial" w:cs="Arial"/>
          <w:sz w:val="20"/>
          <w:szCs w:val="20"/>
        </w:rPr>
        <w:t xml:space="preserve"> to participate in child care activities</w:t>
      </w:r>
      <w:r w:rsidR="00F40223">
        <w:rPr>
          <w:rFonts w:ascii="Arial" w:hAnsi="Arial" w:cs="Arial"/>
          <w:sz w:val="20"/>
          <w:szCs w:val="20"/>
        </w:rPr>
        <w:t xml:space="preserve"> through the use of social media</w:t>
      </w:r>
      <w:r w:rsidRPr="009747AF">
        <w:rPr>
          <w:rFonts w:ascii="Arial" w:hAnsi="Arial" w:cs="Arial"/>
          <w:sz w:val="20"/>
          <w:szCs w:val="20"/>
        </w:rPr>
        <w:t xml:space="preserve"> </w:t>
      </w:r>
    </w:p>
    <w:p w14:paraId="574D5D85" w14:textId="1A283BB7" w:rsidR="009747AF" w:rsidRPr="009747AF" w:rsidRDefault="00F40223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7155A5">
        <w:rPr>
          <w:rFonts w:ascii="Arial" w:hAnsi="Arial" w:cs="Arial"/>
          <w:sz w:val="20"/>
          <w:szCs w:val="20"/>
        </w:rPr>
        <w:t>d</w:t>
      </w:r>
      <w:r w:rsidR="009747AF" w:rsidRPr="009747AF">
        <w:rPr>
          <w:rFonts w:ascii="Arial" w:hAnsi="Arial" w:cs="Arial"/>
          <w:sz w:val="20"/>
          <w:szCs w:val="20"/>
        </w:rPr>
        <w:t xml:space="preserve"> event/program </w:t>
      </w:r>
      <w:r w:rsidR="007155A5">
        <w:rPr>
          <w:rFonts w:ascii="Arial" w:hAnsi="Arial" w:cs="Arial"/>
          <w:sz w:val="20"/>
          <w:szCs w:val="20"/>
        </w:rPr>
        <w:t>was</w:t>
      </w:r>
      <w:r w:rsidR="009747AF" w:rsidRPr="009747AF">
        <w:rPr>
          <w:rFonts w:ascii="Arial" w:hAnsi="Arial" w:cs="Arial"/>
          <w:sz w:val="20"/>
          <w:szCs w:val="20"/>
        </w:rPr>
        <w:t xml:space="preserve"> staffed accordingly for number of children in attendance</w:t>
      </w:r>
    </w:p>
    <w:p w14:paraId="4E09907B" w14:textId="1487A656" w:rsidR="009747AF" w:rsidRPr="009747AF" w:rsidRDefault="006A5F27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Orchestrate</w:t>
      </w:r>
      <w:r w:rsidR="007155A5">
        <w:rPr>
          <w:rFonts w:ascii="Arial" w:hAnsi="Arial" w:cs="Arial"/>
          <w:sz w:val="20"/>
          <w:szCs w:val="20"/>
        </w:rPr>
        <w:t>d</w:t>
      </w:r>
      <w:r w:rsidR="009747AF">
        <w:rPr>
          <w:rFonts w:ascii="Arial" w:hAnsi="Arial" w:cs="Arial"/>
          <w:sz w:val="20"/>
          <w:szCs w:val="20"/>
        </w:rPr>
        <w:t xml:space="preserve"> all volunteers</w:t>
      </w:r>
      <w:r w:rsidR="009747AF" w:rsidRPr="009747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9747AF" w:rsidRPr="009747AF">
        <w:rPr>
          <w:rFonts w:ascii="Arial" w:hAnsi="Arial" w:cs="Arial"/>
          <w:sz w:val="20"/>
          <w:szCs w:val="20"/>
        </w:rPr>
        <w:t>sign in for each event</w:t>
      </w:r>
    </w:p>
    <w:p w14:paraId="5FF89E5E" w14:textId="606ABA1F" w:rsidR="009747AF" w:rsidRPr="009747AF" w:rsidRDefault="006A5F27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7155A5">
        <w:rPr>
          <w:rFonts w:ascii="Arial" w:hAnsi="Arial" w:cs="Arial"/>
          <w:sz w:val="20"/>
          <w:szCs w:val="20"/>
        </w:rPr>
        <w:t>ed</w:t>
      </w:r>
      <w:r w:rsidR="009747AF" w:rsidRPr="009747AF">
        <w:rPr>
          <w:rFonts w:ascii="Arial" w:hAnsi="Arial" w:cs="Arial"/>
          <w:sz w:val="20"/>
          <w:szCs w:val="20"/>
        </w:rPr>
        <w:t xml:space="preserve"> age appropriate crafts and games for children </w:t>
      </w:r>
      <w:r>
        <w:rPr>
          <w:rFonts w:ascii="Arial" w:hAnsi="Arial" w:cs="Arial"/>
          <w:sz w:val="20"/>
          <w:szCs w:val="20"/>
        </w:rPr>
        <w:t>in the</w:t>
      </w:r>
      <w:r w:rsidR="009747AF" w:rsidRPr="009747AF">
        <w:rPr>
          <w:rFonts w:ascii="Arial" w:hAnsi="Arial" w:cs="Arial"/>
          <w:sz w:val="20"/>
          <w:szCs w:val="20"/>
        </w:rPr>
        <w:t xml:space="preserve"> program</w:t>
      </w:r>
    </w:p>
    <w:p w14:paraId="5FE05443" w14:textId="7F0DAC66" w:rsidR="009747AF" w:rsidRPr="009747AF" w:rsidRDefault="009747AF" w:rsidP="000B10D1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7AF">
        <w:rPr>
          <w:rFonts w:ascii="Arial" w:hAnsi="Arial" w:cs="Arial"/>
          <w:sz w:val="20"/>
          <w:szCs w:val="20"/>
        </w:rPr>
        <w:t>Overs</w:t>
      </w:r>
      <w:r w:rsidR="007155A5">
        <w:rPr>
          <w:rFonts w:ascii="Arial" w:hAnsi="Arial" w:cs="Arial"/>
          <w:sz w:val="20"/>
          <w:szCs w:val="20"/>
        </w:rPr>
        <w:t>aw</w:t>
      </w:r>
      <w:r w:rsidRPr="009747AF">
        <w:rPr>
          <w:rFonts w:ascii="Arial" w:hAnsi="Arial" w:cs="Arial"/>
          <w:sz w:val="20"/>
          <w:szCs w:val="20"/>
        </w:rPr>
        <w:t xml:space="preserve"> other students and </w:t>
      </w:r>
      <w:r w:rsidR="00F40223">
        <w:rPr>
          <w:rFonts w:ascii="Arial" w:hAnsi="Arial" w:cs="Arial"/>
          <w:sz w:val="20"/>
          <w:szCs w:val="20"/>
        </w:rPr>
        <w:t>collaborate</w:t>
      </w:r>
      <w:r w:rsidR="007155A5">
        <w:rPr>
          <w:rFonts w:ascii="Arial" w:hAnsi="Arial" w:cs="Arial"/>
          <w:sz w:val="20"/>
          <w:szCs w:val="20"/>
        </w:rPr>
        <w:t>d</w:t>
      </w:r>
      <w:r w:rsidRPr="009747AF">
        <w:rPr>
          <w:rFonts w:ascii="Arial" w:hAnsi="Arial" w:cs="Arial"/>
          <w:sz w:val="20"/>
          <w:szCs w:val="20"/>
        </w:rPr>
        <w:t xml:space="preserve"> with </w:t>
      </w:r>
      <w:r w:rsidR="00F40223">
        <w:rPr>
          <w:rFonts w:ascii="Arial" w:hAnsi="Arial" w:cs="Arial"/>
          <w:sz w:val="20"/>
          <w:szCs w:val="20"/>
        </w:rPr>
        <w:t>management</w:t>
      </w:r>
      <w:r w:rsidRPr="009747AF">
        <w:rPr>
          <w:rFonts w:ascii="Arial" w:hAnsi="Arial" w:cs="Arial"/>
          <w:sz w:val="20"/>
          <w:szCs w:val="20"/>
        </w:rPr>
        <w:t xml:space="preserve"> on premises to </w:t>
      </w:r>
      <w:r w:rsidR="00F40223">
        <w:rPr>
          <w:rFonts w:ascii="Arial" w:hAnsi="Arial" w:cs="Arial"/>
          <w:sz w:val="20"/>
          <w:szCs w:val="20"/>
        </w:rPr>
        <w:t>supervise</w:t>
      </w:r>
      <w:r w:rsidRPr="009747AF">
        <w:rPr>
          <w:rFonts w:ascii="Arial" w:hAnsi="Arial" w:cs="Arial"/>
          <w:sz w:val="20"/>
          <w:szCs w:val="20"/>
        </w:rPr>
        <w:t xml:space="preserve"> children</w:t>
      </w:r>
    </w:p>
    <w:p w14:paraId="44855B99" w14:textId="54F9A600" w:rsidR="00453E17" w:rsidRPr="005F544D" w:rsidRDefault="009747AF" w:rsidP="005F544D">
      <w:pPr>
        <w:pStyle w:val="yiv4757923205m443147785560527308gmail-msolistparagraph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7AF">
        <w:rPr>
          <w:rFonts w:ascii="Arial" w:hAnsi="Arial" w:cs="Arial"/>
          <w:sz w:val="20"/>
          <w:szCs w:val="20"/>
        </w:rPr>
        <w:t>Ma</w:t>
      </w:r>
      <w:r w:rsidR="007155A5">
        <w:rPr>
          <w:rFonts w:ascii="Arial" w:hAnsi="Arial" w:cs="Arial"/>
          <w:sz w:val="20"/>
          <w:szCs w:val="20"/>
        </w:rPr>
        <w:t>d</w:t>
      </w:r>
      <w:r w:rsidRPr="009747AF">
        <w:rPr>
          <w:rFonts w:ascii="Arial" w:hAnsi="Arial" w:cs="Arial"/>
          <w:sz w:val="20"/>
          <w:szCs w:val="20"/>
        </w:rPr>
        <w:t xml:space="preserve">e suggestions as needed for safe and secure child care </w:t>
      </w:r>
    </w:p>
    <w:p w14:paraId="4B17CBB5" w14:textId="77777777" w:rsidR="006C190E" w:rsidRDefault="006C190E" w:rsidP="00453E17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</w:p>
    <w:p w14:paraId="6AEEB166" w14:textId="77777777" w:rsidR="00453E17" w:rsidRDefault="00453E17" w:rsidP="00453E17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  <w:r w:rsidRPr="003A228A">
        <w:rPr>
          <w:rFonts w:ascii="Arial" w:hAnsi="Arial" w:cs="Arial"/>
          <w:b/>
          <w:szCs w:val="20"/>
        </w:rPr>
        <w:t>COMPUTER &amp; TECHNICAL SKILLS:</w:t>
      </w:r>
    </w:p>
    <w:p w14:paraId="62187D4E" w14:textId="77777777" w:rsidR="000D40BC" w:rsidRPr="00E06C2C" w:rsidRDefault="000D40BC" w:rsidP="00453E17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608BFEDD" w14:textId="77777777" w:rsidR="00453E17" w:rsidRPr="003A228A" w:rsidRDefault="00453E17" w:rsidP="00453E17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A228A">
        <w:rPr>
          <w:rFonts w:ascii="Arial" w:hAnsi="Arial" w:cs="Arial"/>
          <w:sz w:val="20"/>
          <w:szCs w:val="20"/>
        </w:rPr>
        <w:t>MS Office, MS Edge, MS Publisher, Adobe Photoshop, Windows XP, 7, 8, 10, Internet Explorer, Mozilla Firefox, Google Chrome, Opera, Windows Movie Maker, Xerox copier, Hewlett Packard Scanner, and 10-</w:t>
      </w:r>
      <w:r w:rsidR="006F6C6D">
        <w:rPr>
          <w:rFonts w:ascii="Arial" w:hAnsi="Arial" w:cs="Arial"/>
          <w:sz w:val="20"/>
          <w:szCs w:val="20"/>
        </w:rPr>
        <w:t>key</w:t>
      </w:r>
      <w:r w:rsidRPr="003A228A">
        <w:rPr>
          <w:rFonts w:ascii="Arial" w:hAnsi="Arial" w:cs="Arial"/>
          <w:sz w:val="20"/>
          <w:szCs w:val="20"/>
        </w:rPr>
        <w:t xml:space="preserve"> Adding Machine</w:t>
      </w:r>
    </w:p>
    <w:p w14:paraId="75BD42D7" w14:textId="77777777" w:rsidR="00E06C2C" w:rsidRDefault="00E06C2C" w:rsidP="00453E17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Cs w:val="20"/>
        </w:rPr>
      </w:pPr>
    </w:p>
    <w:p w14:paraId="78BA3B25" w14:textId="05DC950F" w:rsidR="003A6BFA" w:rsidRDefault="001525ED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HONORS &amp; ACHIEVEMENTS</w:t>
      </w:r>
      <w:r w:rsidR="00453E17" w:rsidRPr="003A228A">
        <w:rPr>
          <w:rFonts w:ascii="Arial" w:hAnsi="Arial" w:cs="Arial"/>
          <w:b/>
          <w:sz w:val="20"/>
          <w:szCs w:val="20"/>
        </w:rPr>
        <w:t>:</w:t>
      </w:r>
    </w:p>
    <w:p w14:paraId="1B7C0330" w14:textId="77777777" w:rsidR="003A6BFA" w:rsidRPr="003A6BFA" w:rsidRDefault="003A6BFA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0CF93A8F" w14:textId="4B3DDD28" w:rsidR="00FE13D1" w:rsidRDefault="00E7389B" w:rsidP="006202EB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List</w:t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</w:r>
      <w:r w:rsidR="00FE13D1">
        <w:rPr>
          <w:rFonts w:ascii="Arial" w:hAnsi="Arial" w:cs="Arial"/>
          <w:sz w:val="20"/>
          <w:szCs w:val="20"/>
        </w:rPr>
        <w:tab/>
        <w:t>Spring 2020 semester</w:t>
      </w:r>
    </w:p>
    <w:p w14:paraId="1A79A9C0" w14:textId="1552527C" w:rsidR="009C5D82" w:rsidRDefault="009C5D82" w:rsidP="00FE13D1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List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Fall 2019 semester</w:t>
      </w:r>
    </w:p>
    <w:p w14:paraId="00C8B3FF" w14:textId="3BC1F250" w:rsidR="00FE13D1" w:rsidRDefault="00FE13D1" w:rsidP="00FE13D1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Alpha Lambda Delta - National Honor Society for First-Year Success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Fall 2019</w:t>
      </w:r>
    </w:p>
    <w:p w14:paraId="78396DE6" w14:textId="259EE2FF" w:rsidR="006202EB" w:rsidRPr="006202EB" w:rsidRDefault="006202EB" w:rsidP="006202EB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02EB">
        <w:rPr>
          <w:rFonts w:ascii="Arial" w:hAnsi="Arial" w:cs="Arial"/>
          <w:sz w:val="20"/>
          <w:szCs w:val="20"/>
        </w:rPr>
        <w:t xml:space="preserve">Rho Kappa National Honor Society </w:t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  <w:t>Fall 2018</w:t>
      </w:r>
    </w:p>
    <w:p w14:paraId="3832F8DA" w14:textId="6E3918AB" w:rsidR="006202EB" w:rsidRDefault="006202EB" w:rsidP="006202EB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02EB">
        <w:rPr>
          <w:rFonts w:ascii="Arial" w:hAnsi="Arial" w:cs="Arial"/>
          <w:sz w:val="20"/>
          <w:szCs w:val="20"/>
        </w:rPr>
        <w:t>Beta Club</w:t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</w:r>
      <w:r w:rsidR="001525ED">
        <w:rPr>
          <w:rFonts w:ascii="Arial" w:hAnsi="Arial" w:cs="Arial"/>
          <w:sz w:val="20"/>
          <w:szCs w:val="20"/>
        </w:rPr>
        <w:tab/>
        <w:t>Fall 2018</w:t>
      </w:r>
    </w:p>
    <w:p w14:paraId="45DA4971" w14:textId="62405AC7" w:rsidR="00FE13D1" w:rsidRPr="006202EB" w:rsidRDefault="00FE13D1" w:rsidP="00FE13D1">
      <w:pPr>
        <w:tabs>
          <w:tab w:val="left" w:pos="99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1F34A2" w14:textId="77777777" w:rsidR="006202EB" w:rsidRDefault="006202EB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1B1495" w14:textId="77777777" w:rsidR="006202EB" w:rsidRDefault="006202EB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B130D5" w14:textId="77777777" w:rsidR="00C120BE" w:rsidRDefault="00C120BE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AB29D3" w14:textId="77777777" w:rsidR="00C120BE" w:rsidRDefault="00C120BE" w:rsidP="00E06C2C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708AAD" w14:textId="77777777" w:rsidR="00C120BE" w:rsidRPr="00E06C2C" w:rsidRDefault="00C120BE" w:rsidP="00C120BE">
      <w:pPr>
        <w:tabs>
          <w:tab w:val="left" w:pos="2250"/>
          <w:tab w:val="left" w:pos="2520"/>
          <w:tab w:val="left" w:pos="4500"/>
          <w:tab w:val="left" w:pos="477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available upon request</w:t>
      </w:r>
    </w:p>
    <w:sectPr w:rsidR="00C120BE" w:rsidRPr="00E06C2C" w:rsidSect="00A1533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DD7"/>
    <w:multiLevelType w:val="hybridMultilevel"/>
    <w:tmpl w:val="3EACC922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E16"/>
    <w:multiLevelType w:val="hybridMultilevel"/>
    <w:tmpl w:val="574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1F28"/>
    <w:multiLevelType w:val="hybridMultilevel"/>
    <w:tmpl w:val="178481CA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0E"/>
    <w:multiLevelType w:val="hybridMultilevel"/>
    <w:tmpl w:val="97DE861C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746"/>
    <w:multiLevelType w:val="hybridMultilevel"/>
    <w:tmpl w:val="6BECD6CA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480A"/>
    <w:multiLevelType w:val="hybridMultilevel"/>
    <w:tmpl w:val="D83ACEB2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6AF8"/>
    <w:multiLevelType w:val="hybridMultilevel"/>
    <w:tmpl w:val="FF0CF77C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7DF6"/>
    <w:multiLevelType w:val="hybridMultilevel"/>
    <w:tmpl w:val="0D5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1F30"/>
    <w:multiLevelType w:val="hybridMultilevel"/>
    <w:tmpl w:val="551A24E8"/>
    <w:lvl w:ilvl="0" w:tplc="5ADABD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4019"/>
    <w:multiLevelType w:val="hybridMultilevel"/>
    <w:tmpl w:val="6786F518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C9C"/>
    <w:multiLevelType w:val="hybridMultilevel"/>
    <w:tmpl w:val="34D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0199"/>
    <w:multiLevelType w:val="hybridMultilevel"/>
    <w:tmpl w:val="18A85E82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8169C"/>
    <w:multiLevelType w:val="hybridMultilevel"/>
    <w:tmpl w:val="3A842E14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2109"/>
    <w:multiLevelType w:val="hybridMultilevel"/>
    <w:tmpl w:val="3878A49E"/>
    <w:lvl w:ilvl="0" w:tplc="17208E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7"/>
    <w:rsid w:val="00024D03"/>
    <w:rsid w:val="00096881"/>
    <w:rsid w:val="000B10D1"/>
    <w:rsid w:val="000C6650"/>
    <w:rsid w:val="000D40BC"/>
    <w:rsid w:val="001525ED"/>
    <w:rsid w:val="001A71E4"/>
    <w:rsid w:val="002C23C9"/>
    <w:rsid w:val="002D20E9"/>
    <w:rsid w:val="003302B7"/>
    <w:rsid w:val="003A228A"/>
    <w:rsid w:val="003A6BFA"/>
    <w:rsid w:val="00453E17"/>
    <w:rsid w:val="004F69A0"/>
    <w:rsid w:val="005858E5"/>
    <w:rsid w:val="005F544D"/>
    <w:rsid w:val="006202EB"/>
    <w:rsid w:val="006A5F27"/>
    <w:rsid w:val="006C190E"/>
    <w:rsid w:val="006F6C6D"/>
    <w:rsid w:val="007149F2"/>
    <w:rsid w:val="007155A5"/>
    <w:rsid w:val="007B214D"/>
    <w:rsid w:val="007D4A89"/>
    <w:rsid w:val="00871247"/>
    <w:rsid w:val="0087197D"/>
    <w:rsid w:val="008779B8"/>
    <w:rsid w:val="009747AF"/>
    <w:rsid w:val="009A12F4"/>
    <w:rsid w:val="009C5D82"/>
    <w:rsid w:val="00A1533A"/>
    <w:rsid w:val="00A653F1"/>
    <w:rsid w:val="00C04987"/>
    <w:rsid w:val="00C120BE"/>
    <w:rsid w:val="00C206FD"/>
    <w:rsid w:val="00C27FED"/>
    <w:rsid w:val="00D32163"/>
    <w:rsid w:val="00D33B1F"/>
    <w:rsid w:val="00E06C2C"/>
    <w:rsid w:val="00E7389B"/>
    <w:rsid w:val="00EA60DE"/>
    <w:rsid w:val="00EE18CC"/>
    <w:rsid w:val="00F40223"/>
    <w:rsid w:val="00F910CE"/>
    <w:rsid w:val="00FE13D1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3D1C"/>
  <w15:docId w15:val="{FA54BF6A-C089-44E0-A8F3-6129DE2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650"/>
    <w:pPr>
      <w:ind w:left="720"/>
      <w:contextualSpacing/>
    </w:pPr>
  </w:style>
  <w:style w:type="table" w:styleId="TableGrid">
    <w:name w:val="Table Grid"/>
    <w:basedOn w:val="TableNormal"/>
    <w:uiPriority w:val="59"/>
    <w:rsid w:val="00C2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57923205m443147785560527308gmail-msolistparagraph">
    <w:name w:val="yiv4757923205m_443147785560527308gmail-msolistparagraph"/>
    <w:basedOn w:val="Normal"/>
    <w:rsid w:val="0097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.ratli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Margie</dc:creator>
  <cp:lastModifiedBy>VITA Program</cp:lastModifiedBy>
  <cp:revision>3</cp:revision>
  <cp:lastPrinted>2017-10-02T02:09:00Z</cp:lastPrinted>
  <dcterms:created xsi:type="dcterms:W3CDTF">2020-06-02T02:29:00Z</dcterms:created>
  <dcterms:modified xsi:type="dcterms:W3CDTF">2020-06-02T02:33:00Z</dcterms:modified>
</cp:coreProperties>
</file>